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1DB5D" w14:textId="5664D80D" w:rsidR="00213B52" w:rsidRPr="00986DCF" w:rsidRDefault="008F7CEC" w:rsidP="00986DCF">
      <w:pPr>
        <w:widowControl w:val="0"/>
        <w:spacing w:line="360" w:lineRule="auto"/>
        <w:rPr>
          <w:rFonts w:ascii="Univers" w:hAnsi="Univers"/>
          <w:b/>
          <w:bCs/>
          <w:color w:val="960000"/>
        </w:rPr>
      </w:pPr>
      <w:r w:rsidRPr="00986DCF">
        <w:rPr>
          <w:rFonts w:ascii="Univers" w:hAnsi="Univers"/>
          <w:b/>
          <w:bCs/>
          <w:noProof/>
          <w:color w:val="960000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 wp14:anchorId="75C14263" wp14:editId="3DC98262">
                <wp:simplePos x="0" y="0"/>
                <wp:positionH relativeFrom="margin">
                  <wp:align>left</wp:align>
                </wp:positionH>
                <wp:positionV relativeFrom="paragraph">
                  <wp:posOffset>-674001</wp:posOffset>
                </wp:positionV>
                <wp:extent cx="6774180" cy="1347537"/>
                <wp:effectExtent l="0" t="0" r="7620" b="5080"/>
                <wp:wrapNone/>
                <wp:docPr id="4" name="Agrupar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4180" cy="1347537"/>
                          <a:chOff x="0" y="0"/>
                          <a:chExt cx="6774180" cy="1392754"/>
                        </a:xfrm>
                      </wpg:grpSpPr>
                      <wpg:grpSp>
                        <wpg:cNvPr id="28" name="Agrupar 28"/>
                        <wpg:cNvGrpSpPr/>
                        <wpg:grpSpPr>
                          <a:xfrm>
                            <a:off x="0" y="0"/>
                            <a:ext cx="6774180" cy="1392754"/>
                            <a:chOff x="-1238250" y="-133350"/>
                            <a:chExt cx="6734175" cy="1393304"/>
                          </a:xfrm>
                        </wpg:grpSpPr>
                        <wps:wsp>
                          <wps:cNvPr id="10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1946" y="17773"/>
                              <a:ext cx="5194444" cy="37690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in">
                                  <a:solidFill>
                                    <a:schemeClr val="dk1">
                                      <a:lumMod val="0"/>
                                      <a:lumOff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6C7D3C90" w14:textId="76C2D3B4" w:rsidR="00D04F59" w:rsidRPr="00460834" w:rsidRDefault="00625E74" w:rsidP="00DE335F">
                                <w:pPr>
                                  <w:widowControl w:val="0"/>
                                  <w:spacing w:line="264" w:lineRule="auto"/>
                                  <w:jc w:val="right"/>
                                  <w:rPr>
                                    <w:rFonts w:ascii="Cambria" w:hAnsi="Cambri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460834">
                                  <w:rPr>
                                    <w:rFonts w:ascii="Cambria" w:hAnsi="Cambri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 xml:space="preserve">Ensino Médio com Habilitação Profissional de </w:t>
                                </w:r>
                                <w:r w:rsidR="00C73FE3" w:rsidRPr="00460834">
                                  <w:rPr>
                                    <w:rFonts w:ascii="Cambria" w:hAnsi="Cambri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Técnico em</w:t>
                                </w:r>
                                <w:r w:rsidR="00460834" w:rsidRPr="00460834">
                                  <w:rPr>
                                    <w:rFonts w:ascii="Cambria" w:hAnsi="Cambri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 w:rsidR="00E52D02">
                                  <w:rPr>
                                    <w:rFonts w:ascii="Cambria" w:hAnsi="Cambri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Recursos Humanos</w:t>
                                </w:r>
                              </w:p>
                            </w:txbxContent>
                          </wps:txbx>
                          <wps:bodyPr rot="0" vert="horz" wrap="square" lIns="36576" tIns="36576" rIns="36576" bIns="0" anchor="t" anchorCtr="0" upright="1">
                            <a:noAutofit/>
                          </wps:bodyPr>
                        </wps:wsp>
                        <wpg:grpSp>
                          <wpg:cNvPr id="19" name="Agrupar 19"/>
                          <wpg:cNvGrpSpPr/>
                          <wpg:grpSpPr>
                            <a:xfrm>
                              <a:off x="-1228725" y="367227"/>
                              <a:ext cx="6724650" cy="892727"/>
                              <a:chOff x="-1475336" y="-46056"/>
                              <a:chExt cx="8074321" cy="701285"/>
                            </a:xfrm>
                          </wpg:grpSpPr>
                          <wps:wsp>
                            <wps:cNvPr id="13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-1475336" y="189436"/>
                                <a:ext cx="7935043" cy="4657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1" name="AutoShape 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48412" y="-46056"/>
                                <a:ext cx="4011026" cy="584014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 algn="in">
                                <a:solidFill>
                                  <a:srgbClr val="96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3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349532" y="227024"/>
                                <a:ext cx="7948517" cy="259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7F1B009" w14:textId="34FD1FE0" w:rsidR="00D04F59" w:rsidRDefault="00D04F59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  <w:r w:rsidRPr="00D70D50"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ATIVIDADES</w:t>
                                  </w:r>
                                </w:p>
                                <w:p w14:paraId="6DBCB435" w14:textId="7B5A3B4E" w:rsidR="00C73FE3" w:rsidRDefault="00C73FE3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4FA20876" w14:textId="162B6AB7" w:rsidR="00C73FE3" w:rsidRDefault="00C73FE3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1AA9ABC6" w14:textId="77777777" w:rsidR="00C73FE3" w:rsidRPr="00D70D50" w:rsidRDefault="00C73FE3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576" tIns="36576" rIns="36576" bIns="0" anchor="ctr" anchorCtr="0" upright="1"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18" name="Imagem 1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1238250" y="-133350"/>
                              <a:ext cx="2000250" cy="61531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wpg:grpSp>
                      <wps:wsp>
                        <wps:cNvPr id="2" name="Caixa de Texto 2"/>
                        <wps:cNvSpPr txBox="1"/>
                        <wps:spPr>
                          <a:xfrm>
                            <a:off x="3547176" y="606834"/>
                            <a:ext cx="3202940" cy="63184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07D05F9" w14:textId="67CE2ADD" w:rsidR="00B24DDC" w:rsidRDefault="00986DCF" w:rsidP="00B24DDC">
                              <w:pPr>
                                <w:widowControl w:val="0"/>
                                <w:spacing w:after="0" w:line="240" w:lineRule="auto"/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1ª </w:t>
                              </w:r>
                              <w:r w:rsidR="00E52D02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S</w:t>
                              </w: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érie</w:t>
                              </w:r>
                              <w:r w:rsidRPr="009D0306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- </w:t>
                              </w:r>
                              <w:r w:rsidR="00D04F59" w:rsidRPr="009D0306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Componente Curricular</w:t>
                              </w:r>
                              <w:r w:rsidR="00D04F59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:</w:t>
                              </w:r>
                              <w:r w:rsidR="00B24DDC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14:paraId="1007A868" w14:textId="308F1B02" w:rsidR="00D04F59" w:rsidRPr="009D0306" w:rsidRDefault="0079200D" w:rsidP="0077410D">
                              <w:pPr>
                                <w:widowControl w:val="0"/>
                                <w:spacing w:before="40" w:after="0" w:line="240" w:lineRule="auto"/>
                                <w:rPr>
                                  <w:rFonts w:ascii="Cambria" w:hAnsi="Cambria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LÍNGUA </w:t>
                              </w:r>
                              <w:r w:rsidR="00986DCF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INGLESA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C14263" id="Agrupar 4" o:spid="_x0000_s1026" style="position:absolute;margin-left:0;margin-top:-53.05pt;width:533.4pt;height:106.1pt;z-index:251656704;mso-position-horizontal:left;mso-position-horizontal-relative:margin;mso-height-relative:margin" coordsize="67741,139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">
                <v:group id="Agrupar 28" o:spid="_x0000_s1027" style="position:absolute;width:67741;height:13927" coordorigin="-12382,-1333" coordsize="67341,139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8" type="#_x0000_t202" style="position:absolute;left:2119;top:177;width:51944;height:37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" filled="f" stroked="f" strokecolor="black [0]" insetpen="t">
                    <v:textbox inset="2.88pt,2.88pt,2.88pt,0">
                      <w:txbxContent>
                        <w:p w14:paraId="6C7D3C90" w14:textId="76C2D3B4" w:rsidR="00D04F59" w:rsidRPr="00460834" w:rsidRDefault="00625E74" w:rsidP="00DE335F">
                          <w:pPr>
                            <w:widowControl w:val="0"/>
                            <w:spacing w:line="264" w:lineRule="auto"/>
                            <w:jc w:val="right"/>
                            <w:rPr>
                              <w:rFonts w:ascii="Cambria" w:hAnsi="Cambri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460834">
                            <w:rPr>
                              <w:rFonts w:ascii="Cambria" w:hAnsi="Cambria"/>
                              <w:b/>
                              <w:bCs/>
                              <w:sz w:val="18"/>
                              <w:szCs w:val="18"/>
                            </w:rPr>
                            <w:t xml:space="preserve">Ensino Médio com Habilitação Profissional de </w:t>
                          </w:r>
                          <w:r w:rsidR="00C73FE3" w:rsidRPr="00460834">
                            <w:rPr>
                              <w:rFonts w:ascii="Cambria" w:hAnsi="Cambria"/>
                              <w:b/>
                              <w:bCs/>
                              <w:sz w:val="18"/>
                              <w:szCs w:val="18"/>
                            </w:rPr>
                            <w:t>Técnico em</w:t>
                          </w:r>
                          <w:r w:rsidR="00460834" w:rsidRPr="00460834">
                            <w:rPr>
                              <w:rFonts w:ascii="Cambria" w:hAnsi="Cambria"/>
                              <w:b/>
                              <w:bCs/>
                              <w:sz w:val="18"/>
                              <w:szCs w:val="18"/>
                            </w:rPr>
                            <w:t xml:space="preserve"> </w:t>
                          </w:r>
                          <w:r w:rsidR="00E52D02">
                            <w:rPr>
                              <w:rFonts w:ascii="Cambria" w:hAnsi="Cambria"/>
                              <w:b/>
                              <w:bCs/>
                              <w:sz w:val="18"/>
                              <w:szCs w:val="18"/>
                            </w:rPr>
                            <w:t>Recursos Humanos</w:t>
                          </w:r>
                        </w:p>
                      </w:txbxContent>
                    </v:textbox>
                  </v:shape>
                  <v:group id="Agrupar 19" o:spid="_x0000_s1029" style="position:absolute;left:-12287;top:3672;width:67246;height:8927" coordorigin="-14753,-460" coordsize="80743,70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rect id="Rectangle 5" o:spid="_x0000_s1030" style="position:absolute;left:-14753;top:1894;width:79350;height:46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" fillcolor="#960000" stroked="f" strokecolor="black [0]" insetpen="t">
                      <v:shadow color="#ffc000"/>
                      <v:textbox inset="2.88pt,2.88pt,2.88pt,2.88pt"/>
                    </v:rect>
                    <v:roundrect id="AutoShape 6" o:spid="_x0000_s1031" style="position:absolute;left:24484;top:-460;width:40110;height:5839;visibility:visible;mso-wrap-style:square;v-text-anchor:top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" strokecolor="#960000" strokeweight="1.25pt" insetpen="t">
                      <v:shadow color="#ffc000"/>
                      <v:textbox inset="2.88pt,2.88pt,2.88pt,2.88pt"/>
                    </v:roundrect>
                    <v:shape id="Text Box 9" o:spid="_x0000_s1032" type="#_x0000_t202" style="position:absolute;left:-13495;top:2270;width:79484;height:25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" filled="f" stroked="f" strokecolor="black [0]" insetpen="t">
                      <v:textbox inset="2.88pt,2.88pt,2.88pt,0">
                        <w:txbxContent>
                          <w:p w14:paraId="37F1B009" w14:textId="34FD1FE0" w:rsidR="00D04F59" w:rsidRDefault="00D04F59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D70D50"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ATIVIDADES</w:t>
                            </w:r>
                          </w:p>
                          <w:p w14:paraId="6DBCB435" w14:textId="7B5A3B4E" w:rsidR="00C73FE3" w:rsidRDefault="00C73FE3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4FA20876" w14:textId="162B6AB7" w:rsidR="00C73FE3" w:rsidRDefault="00C73FE3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1AA9ABC6" w14:textId="77777777" w:rsidR="00C73FE3" w:rsidRPr="00D70D50" w:rsidRDefault="00C73FE3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m 18" o:spid="_x0000_s1033" type="#_x0000_t75" style="position:absolute;left:-12382;top:-1333;width:20002;height:61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">
                    <v:imagedata r:id="rId11" o:title=""/>
                  </v:shape>
                </v:group>
                <v:shape id="Caixa de Texto 2" o:spid="_x0000_s1034" type="#_x0000_t202" style="position:absolute;left:35471;top:6068;width:32030;height:63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  <v:textbox>
                    <w:txbxContent>
                      <w:p w14:paraId="607D05F9" w14:textId="67CE2ADD" w:rsidR="00B24DDC" w:rsidRDefault="00986DCF" w:rsidP="00B24DDC">
                        <w:pPr>
                          <w:widowControl w:val="0"/>
                          <w:spacing w:after="0" w:line="240" w:lineRule="auto"/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1ª </w:t>
                        </w:r>
                        <w:r w:rsidR="00E52D02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érie</w:t>
                        </w:r>
                        <w:r w:rsidRPr="009D0306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- </w:t>
                        </w:r>
                        <w:r w:rsidR="00D04F59" w:rsidRPr="009D0306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Componente Curricular</w:t>
                        </w:r>
                        <w:r w:rsidR="00D04F59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:</w:t>
                        </w:r>
                        <w:r w:rsidR="00B24DDC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14:paraId="1007A868" w14:textId="308F1B02" w:rsidR="00D04F59" w:rsidRPr="009D0306" w:rsidRDefault="0079200D" w:rsidP="0077410D">
                        <w:pPr>
                          <w:widowControl w:val="0"/>
                          <w:spacing w:before="40" w:after="0" w:line="240" w:lineRule="auto"/>
                          <w:rPr>
                            <w:rFonts w:ascii="Cambria" w:hAnsi="Cambria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 xml:space="preserve">LÍNGUA </w:t>
                        </w:r>
                        <w:r w:rsidR="00986DCF">
                          <w:rPr>
                            <w:b/>
                            <w:bCs/>
                            <w:sz w:val="24"/>
                            <w:szCs w:val="24"/>
                          </w:rPr>
                          <w:t>INGLESA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663A0CF1" w14:textId="1193D2AC" w:rsidR="00DE335F" w:rsidRPr="00986DCF" w:rsidRDefault="00DE335F" w:rsidP="00986DCF">
      <w:pPr>
        <w:spacing w:line="360" w:lineRule="auto"/>
        <w:rPr>
          <w:rFonts w:ascii="Univers" w:hAnsi="Univers"/>
        </w:rPr>
      </w:pPr>
      <w:r w:rsidRPr="00986DCF">
        <w:rPr>
          <w:rFonts w:ascii="Univers" w:hAnsi="Univers"/>
          <w:noProof/>
        </w:rPr>
        <mc:AlternateContent>
          <mc:Choice Requires="wps">
            <w:drawing>
              <wp:anchor distT="0" distB="0" distL="114300" distR="114300" simplePos="1" relativeHeight="251662848" behindDoc="0" locked="0" layoutInCell="1" allowOverlap="1" wp14:anchorId="1F11A8B0" wp14:editId="5909B3C2">
                <wp:simplePos x="3396343" y="285008"/>
                <wp:positionH relativeFrom="column">
                  <wp:posOffset>3396343</wp:posOffset>
                </wp:positionH>
                <wp:positionV relativeFrom="paragraph">
                  <wp:posOffset>285008</wp:posOffset>
                </wp:positionV>
                <wp:extent cx="3458086" cy="1051824"/>
                <wp:effectExtent l="0" t="0" r="0" b="0"/>
                <wp:wrapNone/>
                <wp:docPr id="11" name="Rectangle 3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8086" cy="10518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DB3AD4" id="Rectangle 3" o:spid="_x0000_s1026" style="position:absolute;margin-left:267.45pt;margin-top:22.45pt;width:272.3pt;height:82.8pt;z-index:251662848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" stroked="f">
                <v:stroke joinstyle="round"/>
                <v:textbox inset="2.88pt,2.88pt,2.88pt,2.88pt"/>
              </v:rect>
            </w:pict>
          </mc:Fallback>
        </mc:AlternateContent>
      </w:r>
    </w:p>
    <w:p w14:paraId="5ABB5D4C" w14:textId="00D49EA9" w:rsidR="009D0306" w:rsidRPr="00986DCF" w:rsidRDefault="00986DCF" w:rsidP="00986DCF">
      <w:pPr>
        <w:widowControl w:val="0"/>
        <w:spacing w:line="360" w:lineRule="auto"/>
        <w:rPr>
          <w:rFonts w:ascii="Univers" w:hAnsi="Univers"/>
          <w:b/>
          <w:bCs/>
          <w:color w:val="960000"/>
        </w:rPr>
      </w:pPr>
      <w:r w:rsidRPr="00986DCF">
        <w:rPr>
          <w:rFonts w:ascii="Univers" w:hAnsi="Univers"/>
          <w:b/>
          <w:bCs/>
          <w:color w:val="960000"/>
        </w:rPr>
        <w:t>ROTEIRO 3</w:t>
      </w:r>
    </w:p>
    <w:p w14:paraId="73858C76" w14:textId="3182FBAC" w:rsidR="0077410D" w:rsidRDefault="0079200D" w:rsidP="00986DCF">
      <w:pPr>
        <w:widowControl w:val="0"/>
        <w:spacing w:line="360" w:lineRule="auto"/>
        <w:rPr>
          <w:rFonts w:ascii="Univers" w:hAnsi="Univers"/>
          <w:b/>
          <w:bCs/>
        </w:rPr>
      </w:pPr>
      <w:bookmarkStart w:id="0" w:name="_Hlk97278218"/>
      <w:r w:rsidRPr="00986DCF">
        <w:rPr>
          <w:rFonts w:ascii="Univers" w:hAnsi="Univers"/>
          <w:b/>
          <w:bCs/>
        </w:rPr>
        <w:t xml:space="preserve">ARTICLES </w:t>
      </w:r>
    </w:p>
    <w:p w14:paraId="3F5001E2" w14:textId="77777777" w:rsidR="00986DCF" w:rsidRPr="009E25B3" w:rsidRDefault="00986DCF" w:rsidP="00986DCF">
      <w:pPr>
        <w:widowControl w:val="0"/>
        <w:spacing w:line="360" w:lineRule="auto"/>
        <w:rPr>
          <w:rFonts w:ascii="Univers" w:hAnsi="Univers"/>
          <w:b/>
          <w:bCs/>
          <w:sz w:val="10"/>
          <w:szCs w:val="10"/>
        </w:rPr>
      </w:pPr>
    </w:p>
    <w:p w14:paraId="16BED979" w14:textId="757CBAC6" w:rsidR="00986DCF" w:rsidRPr="00986DCF" w:rsidRDefault="00986DCF" w:rsidP="00986DCF">
      <w:pPr>
        <w:widowControl w:val="0"/>
        <w:spacing w:line="360" w:lineRule="auto"/>
        <w:rPr>
          <w:rFonts w:ascii="Univers" w:hAnsi="Univers"/>
          <w:b/>
          <w:bCs/>
        </w:rPr>
      </w:pPr>
      <w:r>
        <w:rPr>
          <w:rFonts w:ascii="Univers" w:hAnsi="Univers"/>
          <w:b/>
          <w:bCs/>
        </w:rPr>
        <w:t>RESPOSTAS COMENTADAS</w:t>
      </w:r>
    </w:p>
    <w:bookmarkEnd w:id="0"/>
    <w:p w14:paraId="16275B4A" w14:textId="77777777" w:rsidR="0043076A" w:rsidRPr="00986DCF" w:rsidRDefault="0043076A" w:rsidP="00986DCF">
      <w:pPr>
        <w:widowControl w:val="0"/>
        <w:spacing w:line="360" w:lineRule="auto"/>
        <w:rPr>
          <w:rFonts w:ascii="Univers" w:hAnsi="Univers" w:cs="Arial"/>
          <w:color w:val="000000"/>
        </w:rPr>
      </w:pPr>
    </w:p>
    <w:p w14:paraId="7733D12F" w14:textId="41EFCEF1" w:rsidR="0043076A" w:rsidRPr="00986DCF" w:rsidRDefault="0077410D" w:rsidP="00986DCF">
      <w:pPr>
        <w:autoSpaceDE w:val="0"/>
        <w:autoSpaceDN w:val="0"/>
        <w:adjustRightInd w:val="0"/>
        <w:spacing w:line="360" w:lineRule="auto"/>
        <w:jc w:val="both"/>
        <w:rPr>
          <w:rFonts w:ascii="Univers" w:hAnsi="Univers" w:cs="Arial"/>
          <w:color w:val="000000"/>
        </w:rPr>
      </w:pPr>
      <w:r w:rsidRPr="00986DCF">
        <w:rPr>
          <w:rFonts w:ascii="Univers" w:hAnsi="Univers" w:cs="Arial"/>
          <w:b/>
          <w:bCs/>
          <w:color w:val="000000"/>
        </w:rPr>
        <w:t>1)</w:t>
      </w:r>
      <w:r w:rsidRPr="00986DCF">
        <w:rPr>
          <w:rFonts w:ascii="Univers" w:hAnsi="Univers" w:cs="Arial"/>
          <w:color w:val="000000"/>
        </w:rPr>
        <w:t xml:space="preserve"> </w:t>
      </w:r>
      <w:r w:rsidR="00162F78" w:rsidRPr="00986DCF">
        <w:rPr>
          <w:rFonts w:ascii="Univers" w:hAnsi="Univers" w:cs="Arial"/>
          <w:color w:val="000000"/>
        </w:rPr>
        <w:t>A</w:t>
      </w:r>
      <w:r w:rsidR="00182626" w:rsidRPr="00986DCF">
        <w:rPr>
          <w:rFonts w:ascii="Univers" w:hAnsi="Univers" w:cs="Arial"/>
          <w:color w:val="000000"/>
        </w:rPr>
        <w:t xml:space="preserve">lternativa </w:t>
      </w:r>
      <w:r w:rsidR="0024417E" w:rsidRPr="005365C1">
        <w:rPr>
          <w:rFonts w:ascii="Univers" w:hAnsi="Univers" w:cs="Arial"/>
          <w:b/>
          <w:bCs/>
          <w:color w:val="000000"/>
        </w:rPr>
        <w:t>E</w:t>
      </w:r>
      <w:r w:rsidR="005365C1">
        <w:rPr>
          <w:rFonts w:ascii="Univers" w:hAnsi="Univers" w:cs="Arial"/>
          <w:b/>
          <w:bCs/>
          <w:color w:val="000000"/>
        </w:rPr>
        <w:t>.</w:t>
      </w:r>
    </w:p>
    <w:p w14:paraId="6EDD30BD" w14:textId="17963468" w:rsidR="0024417E" w:rsidRPr="00986DCF" w:rsidRDefault="0024417E" w:rsidP="005365C1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Univers" w:hAnsi="Univers" w:cs="Arial"/>
          <w:color w:val="000000"/>
        </w:rPr>
      </w:pPr>
      <w:r w:rsidRPr="00986DCF">
        <w:rPr>
          <w:rFonts w:ascii="Univers" w:hAnsi="Univers"/>
        </w:rPr>
        <w:t>Em “</w:t>
      </w:r>
      <w:r w:rsidRPr="005365C1">
        <w:rPr>
          <w:rFonts w:ascii="Univers" w:hAnsi="Univers"/>
          <w:b/>
          <w:bCs/>
          <w:i/>
          <w:iCs/>
        </w:rPr>
        <w:t>an Indian casino</w:t>
      </w:r>
      <w:r w:rsidRPr="00986DCF">
        <w:rPr>
          <w:rFonts w:ascii="Univers" w:hAnsi="Univers"/>
        </w:rPr>
        <w:t>”, o locutor, apesar de caracterizar o cassino como indiano, não se refere a um especificamente, podendo tratar-se de qualquer cassino indiano</w:t>
      </w:r>
      <w:r w:rsidR="00B02D9D" w:rsidRPr="00986DCF">
        <w:rPr>
          <w:rFonts w:ascii="Univers" w:hAnsi="Univers"/>
        </w:rPr>
        <w:t>.</w:t>
      </w:r>
    </w:p>
    <w:p w14:paraId="677F73A8" w14:textId="77777777" w:rsidR="0043076A" w:rsidRPr="00986DCF" w:rsidRDefault="0043076A" w:rsidP="00986DCF">
      <w:pPr>
        <w:autoSpaceDE w:val="0"/>
        <w:autoSpaceDN w:val="0"/>
        <w:adjustRightInd w:val="0"/>
        <w:spacing w:line="360" w:lineRule="auto"/>
        <w:jc w:val="both"/>
        <w:rPr>
          <w:rFonts w:ascii="Univers" w:hAnsi="Univers" w:cs="Arial"/>
          <w:color w:val="000000"/>
        </w:rPr>
      </w:pPr>
    </w:p>
    <w:p w14:paraId="2E690EE9" w14:textId="6877A5EB" w:rsidR="0043076A" w:rsidRPr="00986DCF" w:rsidRDefault="0043076A" w:rsidP="00986DCF">
      <w:pPr>
        <w:autoSpaceDE w:val="0"/>
        <w:autoSpaceDN w:val="0"/>
        <w:adjustRightInd w:val="0"/>
        <w:spacing w:line="360" w:lineRule="auto"/>
        <w:jc w:val="both"/>
        <w:rPr>
          <w:rFonts w:ascii="Univers" w:hAnsi="Univers" w:cs="Arial"/>
          <w:color w:val="000000"/>
        </w:rPr>
      </w:pPr>
      <w:r w:rsidRPr="00986DCF">
        <w:rPr>
          <w:rFonts w:ascii="Univers" w:hAnsi="Univers" w:cs="Arial"/>
          <w:b/>
          <w:bCs/>
          <w:color w:val="000000"/>
        </w:rPr>
        <w:t>2)</w:t>
      </w:r>
      <w:r w:rsidRPr="00986DCF">
        <w:rPr>
          <w:rFonts w:ascii="Univers" w:hAnsi="Univers" w:cs="Arial"/>
          <w:color w:val="000000"/>
        </w:rPr>
        <w:t xml:space="preserve"> Alternativa </w:t>
      </w:r>
      <w:r w:rsidR="0024417E" w:rsidRPr="009E25B3">
        <w:rPr>
          <w:rFonts w:ascii="Univers" w:hAnsi="Univers" w:cs="Arial"/>
          <w:b/>
          <w:bCs/>
          <w:color w:val="000000"/>
        </w:rPr>
        <w:t>B</w:t>
      </w:r>
      <w:r w:rsidR="009E25B3">
        <w:rPr>
          <w:rFonts w:ascii="Univers" w:hAnsi="Univers" w:cs="Arial"/>
          <w:b/>
          <w:bCs/>
          <w:color w:val="000000"/>
        </w:rPr>
        <w:t>.</w:t>
      </w:r>
    </w:p>
    <w:p w14:paraId="047AD1FB" w14:textId="56D946A2" w:rsidR="00233C4E" w:rsidRPr="00986DCF" w:rsidRDefault="00233C4E" w:rsidP="009E25B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Univers" w:hAnsi="Univers" w:cs="Arial"/>
          <w:color w:val="000000"/>
        </w:rPr>
      </w:pPr>
      <w:proofErr w:type="spellStart"/>
      <w:r w:rsidRPr="009E25B3">
        <w:rPr>
          <w:rFonts w:ascii="Univers" w:hAnsi="Univers"/>
          <w:i/>
          <w:iCs/>
        </w:rPr>
        <w:t>My</w:t>
      </w:r>
      <w:proofErr w:type="spellEnd"/>
      <w:r w:rsidRPr="009E25B3">
        <w:rPr>
          <w:rFonts w:ascii="Univers" w:hAnsi="Univers"/>
          <w:i/>
          <w:iCs/>
        </w:rPr>
        <w:t xml:space="preserve"> </w:t>
      </w:r>
      <w:proofErr w:type="spellStart"/>
      <w:r w:rsidRPr="009E25B3">
        <w:rPr>
          <w:rFonts w:ascii="Univers" w:hAnsi="Univers"/>
          <w:i/>
          <w:iCs/>
        </w:rPr>
        <w:t>sister</w:t>
      </w:r>
      <w:proofErr w:type="spellEnd"/>
      <w:r w:rsidRPr="009E25B3">
        <w:rPr>
          <w:rFonts w:ascii="Univers" w:hAnsi="Univers"/>
          <w:i/>
          <w:iCs/>
        </w:rPr>
        <w:t xml:space="preserve"> </w:t>
      </w:r>
      <w:proofErr w:type="spellStart"/>
      <w:r w:rsidRPr="009E25B3">
        <w:rPr>
          <w:rFonts w:ascii="Univers" w:hAnsi="Univers"/>
          <w:i/>
          <w:iCs/>
        </w:rPr>
        <w:t>went</w:t>
      </w:r>
      <w:proofErr w:type="spellEnd"/>
      <w:r w:rsidRPr="009E25B3">
        <w:rPr>
          <w:rFonts w:ascii="Univers" w:hAnsi="Univers"/>
          <w:i/>
          <w:iCs/>
        </w:rPr>
        <w:t xml:space="preserve"> </w:t>
      </w:r>
      <w:proofErr w:type="spellStart"/>
      <w:r w:rsidRPr="009E25B3">
        <w:rPr>
          <w:rFonts w:ascii="Univers" w:hAnsi="Univers"/>
          <w:i/>
          <w:iCs/>
        </w:rPr>
        <w:t>to</w:t>
      </w:r>
      <w:proofErr w:type="spellEnd"/>
      <w:r w:rsidRPr="009E25B3">
        <w:rPr>
          <w:rFonts w:ascii="Univers" w:hAnsi="Univers"/>
          <w:i/>
          <w:iCs/>
        </w:rPr>
        <w:t xml:space="preserve"> the beach last month. She met </w:t>
      </w:r>
      <w:r w:rsidRPr="009E25B3">
        <w:rPr>
          <w:rFonts w:ascii="Univers" w:hAnsi="Univers"/>
          <w:b/>
          <w:bCs/>
          <w:i/>
          <w:iCs/>
        </w:rPr>
        <w:t>a</w:t>
      </w:r>
      <w:r w:rsidRPr="009E25B3">
        <w:rPr>
          <w:rFonts w:ascii="Univers" w:hAnsi="Univers"/>
          <w:i/>
          <w:iCs/>
        </w:rPr>
        <w:t xml:space="preserve"> girl</w:t>
      </w:r>
      <w:r w:rsidRPr="00986DCF">
        <w:rPr>
          <w:rFonts w:ascii="Univers" w:hAnsi="Univers"/>
        </w:rPr>
        <w:t xml:space="preserve"> (palavra com som de consoante, indefinida) </w:t>
      </w:r>
      <w:r w:rsidRPr="009E25B3">
        <w:rPr>
          <w:rFonts w:ascii="Univers" w:hAnsi="Univers"/>
          <w:i/>
          <w:iCs/>
        </w:rPr>
        <w:t xml:space="preserve">there who was born in Goiânia. When they went to </w:t>
      </w:r>
      <w:r w:rsidRPr="009E25B3">
        <w:rPr>
          <w:rFonts w:ascii="Univers" w:hAnsi="Univers"/>
          <w:b/>
          <w:bCs/>
          <w:i/>
          <w:iCs/>
        </w:rPr>
        <w:t>the</w:t>
      </w:r>
      <w:r w:rsidRPr="009E25B3">
        <w:rPr>
          <w:rFonts w:ascii="Univers" w:hAnsi="Univers"/>
          <w:i/>
          <w:iCs/>
        </w:rPr>
        <w:t xml:space="preserve"> restaurant</w:t>
      </w:r>
      <w:r w:rsidRPr="00986DCF">
        <w:rPr>
          <w:rFonts w:ascii="Univers" w:hAnsi="Univers"/>
        </w:rPr>
        <w:t xml:space="preserve"> (antes de substantivo, definido) </w:t>
      </w:r>
      <w:r w:rsidRPr="009E25B3">
        <w:rPr>
          <w:rFonts w:ascii="Univers" w:hAnsi="Univers"/>
          <w:i/>
          <w:iCs/>
        </w:rPr>
        <w:t>they noticed that the place was amazing</w:t>
      </w:r>
      <w:r w:rsidRPr="00986DCF">
        <w:rPr>
          <w:rFonts w:ascii="Univers" w:hAnsi="Univers"/>
        </w:rPr>
        <w:t xml:space="preserve"> (antes de substantivo, definido). </w:t>
      </w:r>
      <w:r w:rsidRPr="009E25B3">
        <w:rPr>
          <w:rFonts w:ascii="Univers" w:hAnsi="Univers"/>
          <w:i/>
          <w:iCs/>
        </w:rPr>
        <w:t xml:space="preserve">There was </w:t>
      </w:r>
      <w:r w:rsidRPr="009E25B3">
        <w:rPr>
          <w:rFonts w:ascii="Univers" w:hAnsi="Univers"/>
          <w:b/>
          <w:bCs/>
          <w:i/>
          <w:iCs/>
        </w:rPr>
        <w:t>a</w:t>
      </w:r>
      <w:r w:rsidRPr="009E25B3">
        <w:rPr>
          <w:rFonts w:ascii="Univers" w:hAnsi="Univers"/>
          <w:i/>
          <w:iCs/>
        </w:rPr>
        <w:t xml:space="preserve"> picture</w:t>
      </w:r>
      <w:r w:rsidRPr="00986DCF">
        <w:rPr>
          <w:rFonts w:ascii="Univers" w:hAnsi="Univers"/>
        </w:rPr>
        <w:t xml:space="preserve"> (palavra com som de consoante, indefinida) </w:t>
      </w:r>
      <w:r w:rsidRPr="009E25B3">
        <w:rPr>
          <w:rFonts w:ascii="Univers" w:hAnsi="Univers"/>
          <w:i/>
          <w:iCs/>
        </w:rPr>
        <w:t xml:space="preserve">of </w:t>
      </w:r>
      <w:r w:rsidRPr="009E25B3">
        <w:rPr>
          <w:rFonts w:ascii="Univers" w:hAnsi="Univers"/>
          <w:b/>
          <w:bCs/>
          <w:i/>
          <w:iCs/>
        </w:rPr>
        <w:t>an</w:t>
      </w:r>
      <w:r w:rsidRPr="009E25B3">
        <w:rPr>
          <w:rFonts w:ascii="Univers" w:hAnsi="Univers"/>
          <w:i/>
          <w:iCs/>
        </w:rPr>
        <w:t xml:space="preserve"> Elephant</w:t>
      </w:r>
      <w:r w:rsidRPr="00986DCF">
        <w:rPr>
          <w:rFonts w:ascii="Univers" w:hAnsi="Univers"/>
        </w:rPr>
        <w:t xml:space="preserve"> (palavra com som de vogal, indefinido).</w:t>
      </w:r>
    </w:p>
    <w:p w14:paraId="5A40D0B4" w14:textId="77777777" w:rsidR="0043076A" w:rsidRPr="00986DCF" w:rsidRDefault="0043076A" w:rsidP="00986DCF">
      <w:pPr>
        <w:autoSpaceDE w:val="0"/>
        <w:autoSpaceDN w:val="0"/>
        <w:adjustRightInd w:val="0"/>
        <w:spacing w:line="360" w:lineRule="auto"/>
        <w:jc w:val="both"/>
        <w:rPr>
          <w:rFonts w:ascii="Univers" w:hAnsi="Univers" w:cs="Arial"/>
          <w:color w:val="000000"/>
        </w:rPr>
      </w:pPr>
    </w:p>
    <w:p w14:paraId="2DAFAD2C" w14:textId="512505E2" w:rsidR="0043076A" w:rsidRPr="00986DCF" w:rsidRDefault="0043076A" w:rsidP="00986DCF">
      <w:pPr>
        <w:autoSpaceDE w:val="0"/>
        <w:autoSpaceDN w:val="0"/>
        <w:adjustRightInd w:val="0"/>
        <w:spacing w:line="360" w:lineRule="auto"/>
        <w:jc w:val="both"/>
        <w:rPr>
          <w:rFonts w:ascii="Univers" w:hAnsi="Univers" w:cs="Arial"/>
          <w:color w:val="000000"/>
        </w:rPr>
      </w:pPr>
      <w:r w:rsidRPr="00986DCF">
        <w:rPr>
          <w:rFonts w:ascii="Univers" w:hAnsi="Univers" w:cs="Arial"/>
          <w:b/>
          <w:bCs/>
          <w:color w:val="000000"/>
        </w:rPr>
        <w:t>3)</w:t>
      </w:r>
      <w:r w:rsidRPr="00986DCF">
        <w:rPr>
          <w:rFonts w:ascii="Univers" w:hAnsi="Univers" w:cs="Arial"/>
          <w:color w:val="000000"/>
        </w:rPr>
        <w:t xml:space="preserve"> Alternativa </w:t>
      </w:r>
      <w:r w:rsidR="00233C4E" w:rsidRPr="009E25B3">
        <w:rPr>
          <w:rFonts w:ascii="Univers" w:hAnsi="Univers" w:cs="Arial"/>
          <w:b/>
          <w:bCs/>
          <w:color w:val="000000"/>
        </w:rPr>
        <w:t>C</w:t>
      </w:r>
      <w:r w:rsidR="009E25B3">
        <w:rPr>
          <w:rFonts w:ascii="Univers" w:hAnsi="Univers" w:cs="Arial"/>
          <w:b/>
          <w:bCs/>
          <w:color w:val="000000"/>
        </w:rPr>
        <w:t>.</w:t>
      </w:r>
    </w:p>
    <w:p w14:paraId="3D964660" w14:textId="5C44AA7F" w:rsidR="00233C4E" w:rsidRPr="009E25B3" w:rsidRDefault="00233C4E" w:rsidP="009E25B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Univers" w:hAnsi="Univers"/>
          <w:i/>
          <w:iCs/>
        </w:rPr>
      </w:pPr>
      <w:r w:rsidRPr="009E25B3">
        <w:rPr>
          <w:rFonts w:ascii="Univers" w:hAnsi="Univers"/>
          <w:b/>
          <w:bCs/>
          <w:i/>
          <w:iCs/>
        </w:rPr>
        <w:t>The</w:t>
      </w:r>
      <w:r w:rsidRPr="009E25B3">
        <w:rPr>
          <w:rFonts w:ascii="Univers" w:hAnsi="Univers"/>
          <w:i/>
          <w:iCs/>
        </w:rPr>
        <w:t xml:space="preserve"> Pacific and </w:t>
      </w:r>
      <w:r w:rsidRPr="009E25B3">
        <w:rPr>
          <w:rFonts w:ascii="Univers" w:hAnsi="Univers"/>
          <w:b/>
          <w:bCs/>
          <w:i/>
          <w:iCs/>
        </w:rPr>
        <w:t xml:space="preserve">the </w:t>
      </w:r>
      <w:r w:rsidRPr="009E25B3">
        <w:rPr>
          <w:rFonts w:ascii="Univers" w:hAnsi="Univers"/>
          <w:i/>
          <w:iCs/>
        </w:rPr>
        <w:t>Atlantic</w:t>
      </w:r>
      <w:r w:rsidRPr="00986DCF">
        <w:rPr>
          <w:rFonts w:ascii="Univers" w:hAnsi="Univers"/>
        </w:rPr>
        <w:t xml:space="preserve"> (antes de substantivo, definido) </w:t>
      </w:r>
      <w:r w:rsidRPr="009E25B3">
        <w:rPr>
          <w:rFonts w:ascii="Univers" w:hAnsi="Univers"/>
          <w:i/>
          <w:iCs/>
        </w:rPr>
        <w:t>are oceans</w:t>
      </w:r>
      <w:r w:rsidRPr="00986DCF">
        <w:rPr>
          <w:rFonts w:ascii="Univers" w:hAnsi="Univers"/>
        </w:rPr>
        <w:t xml:space="preserve"> (palavra genérica). </w:t>
      </w:r>
      <w:r w:rsidRPr="009E25B3">
        <w:rPr>
          <w:rFonts w:ascii="Univers" w:hAnsi="Univers"/>
          <w:b/>
          <w:bCs/>
          <w:i/>
          <w:iCs/>
        </w:rPr>
        <w:t>The</w:t>
      </w:r>
      <w:r w:rsidRPr="009E25B3">
        <w:rPr>
          <w:rFonts w:ascii="Univers" w:hAnsi="Univers"/>
          <w:i/>
          <w:iCs/>
        </w:rPr>
        <w:t xml:space="preserve"> Alps are mountains, and </w:t>
      </w:r>
      <w:r w:rsidRPr="009E25B3">
        <w:rPr>
          <w:rFonts w:ascii="Univers" w:hAnsi="Univers"/>
          <w:b/>
          <w:bCs/>
          <w:i/>
          <w:iCs/>
        </w:rPr>
        <w:t>the</w:t>
      </w:r>
      <w:r w:rsidRPr="009E25B3">
        <w:rPr>
          <w:rFonts w:ascii="Univers" w:hAnsi="Univers"/>
          <w:i/>
          <w:iCs/>
        </w:rPr>
        <w:t xml:space="preserve"> Amazon is a river.</w:t>
      </w:r>
    </w:p>
    <w:p w14:paraId="514DAF10" w14:textId="2C41EC5A" w:rsidR="00233C4E" w:rsidRPr="00986DCF" w:rsidRDefault="00233C4E" w:rsidP="00986DCF">
      <w:pPr>
        <w:autoSpaceDE w:val="0"/>
        <w:autoSpaceDN w:val="0"/>
        <w:adjustRightInd w:val="0"/>
        <w:spacing w:line="360" w:lineRule="auto"/>
        <w:jc w:val="both"/>
        <w:rPr>
          <w:rFonts w:ascii="Univers" w:hAnsi="Univers"/>
        </w:rPr>
      </w:pPr>
    </w:p>
    <w:p w14:paraId="5BF91D7E" w14:textId="3C85776A" w:rsidR="00233C4E" w:rsidRPr="00986DCF" w:rsidRDefault="00233C4E" w:rsidP="00986DCF">
      <w:pPr>
        <w:autoSpaceDE w:val="0"/>
        <w:autoSpaceDN w:val="0"/>
        <w:adjustRightInd w:val="0"/>
        <w:spacing w:line="360" w:lineRule="auto"/>
        <w:jc w:val="both"/>
        <w:rPr>
          <w:rFonts w:ascii="Univers" w:hAnsi="Univers" w:cs="Arial"/>
          <w:color w:val="000000"/>
        </w:rPr>
      </w:pPr>
      <w:r w:rsidRPr="00986DCF">
        <w:rPr>
          <w:rFonts w:ascii="Univers" w:hAnsi="Univers" w:cs="Arial"/>
          <w:b/>
          <w:bCs/>
          <w:color w:val="000000"/>
        </w:rPr>
        <w:t>4)</w:t>
      </w:r>
      <w:r w:rsidRPr="00986DCF">
        <w:rPr>
          <w:rFonts w:ascii="Univers" w:hAnsi="Univers" w:cs="Arial"/>
          <w:color w:val="000000"/>
        </w:rPr>
        <w:t xml:space="preserve"> Alternativa </w:t>
      </w:r>
      <w:r w:rsidRPr="009E25B3">
        <w:rPr>
          <w:rFonts w:ascii="Univers" w:hAnsi="Univers" w:cs="Arial"/>
          <w:b/>
          <w:bCs/>
          <w:color w:val="000000"/>
        </w:rPr>
        <w:t>D</w:t>
      </w:r>
      <w:r w:rsidR="009E25B3">
        <w:rPr>
          <w:rFonts w:ascii="Univers" w:hAnsi="Univers" w:cs="Arial"/>
          <w:b/>
          <w:bCs/>
          <w:color w:val="000000"/>
        </w:rPr>
        <w:t>.</w:t>
      </w:r>
    </w:p>
    <w:p w14:paraId="540452BF" w14:textId="7A6B6B22" w:rsidR="00233C4E" w:rsidRPr="00986DCF" w:rsidRDefault="00233C4E" w:rsidP="009E25B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Univers" w:hAnsi="Univers"/>
        </w:rPr>
      </w:pPr>
      <w:proofErr w:type="spellStart"/>
      <w:r w:rsidRPr="009E25B3">
        <w:rPr>
          <w:rFonts w:ascii="Univers" w:hAnsi="Univers"/>
          <w:b/>
          <w:bCs/>
          <w:i/>
          <w:iCs/>
        </w:rPr>
        <w:t>An</w:t>
      </w:r>
      <w:proofErr w:type="spellEnd"/>
      <w:r w:rsidRPr="00986DCF">
        <w:rPr>
          <w:rFonts w:ascii="Univers" w:hAnsi="Univers"/>
        </w:rPr>
        <w:t xml:space="preserve"> é usado antes de – </w:t>
      </w:r>
      <w:r w:rsidRPr="009E25B3">
        <w:rPr>
          <w:rFonts w:ascii="Univers" w:hAnsi="Univers"/>
          <w:i/>
          <w:iCs/>
        </w:rPr>
        <w:t>excellent</w:t>
      </w:r>
      <w:r w:rsidRPr="00986DCF">
        <w:rPr>
          <w:rFonts w:ascii="Univers" w:hAnsi="Univers"/>
        </w:rPr>
        <w:t xml:space="preserve"> -, palavra que inicia com som de vogal. Usa-se </w:t>
      </w:r>
      <w:r w:rsidRPr="009E25B3">
        <w:rPr>
          <w:rFonts w:ascii="Univers" w:hAnsi="Univers"/>
          <w:i/>
          <w:iCs/>
        </w:rPr>
        <w:t>the</w:t>
      </w:r>
      <w:r w:rsidRPr="00986DCF">
        <w:rPr>
          <w:rFonts w:ascii="Univers" w:hAnsi="Univers"/>
        </w:rPr>
        <w:t xml:space="preserve"> antes de substantivo, definido, </w:t>
      </w:r>
      <w:r w:rsidRPr="009E25B3">
        <w:rPr>
          <w:rFonts w:ascii="Univers" w:hAnsi="Univers"/>
          <w:i/>
          <w:iCs/>
        </w:rPr>
        <w:t>office</w:t>
      </w:r>
      <w:r w:rsidRPr="00986DCF">
        <w:rPr>
          <w:rFonts w:ascii="Univers" w:hAnsi="Univers"/>
        </w:rPr>
        <w:t>.</w:t>
      </w:r>
    </w:p>
    <w:p w14:paraId="05FA02CC" w14:textId="77777777" w:rsidR="00233C4E" w:rsidRPr="00986DCF" w:rsidRDefault="00233C4E" w:rsidP="00986DCF">
      <w:pPr>
        <w:autoSpaceDE w:val="0"/>
        <w:autoSpaceDN w:val="0"/>
        <w:adjustRightInd w:val="0"/>
        <w:spacing w:line="360" w:lineRule="auto"/>
        <w:jc w:val="both"/>
        <w:rPr>
          <w:rFonts w:ascii="Univers" w:hAnsi="Univers"/>
        </w:rPr>
      </w:pPr>
    </w:p>
    <w:p w14:paraId="19B6D745" w14:textId="77777777" w:rsidR="009E25B3" w:rsidRDefault="00233C4E" w:rsidP="00986DCF">
      <w:pPr>
        <w:autoSpaceDE w:val="0"/>
        <w:autoSpaceDN w:val="0"/>
        <w:adjustRightInd w:val="0"/>
        <w:spacing w:line="360" w:lineRule="auto"/>
        <w:jc w:val="both"/>
        <w:rPr>
          <w:rFonts w:ascii="Univers" w:hAnsi="Univers" w:cs="Arial"/>
          <w:b/>
          <w:bCs/>
          <w:color w:val="000000"/>
        </w:rPr>
      </w:pPr>
      <w:r w:rsidRPr="00986DCF">
        <w:rPr>
          <w:rFonts w:ascii="Univers" w:hAnsi="Univers" w:cs="Arial"/>
          <w:b/>
          <w:bCs/>
          <w:color w:val="000000"/>
        </w:rPr>
        <w:t>5)</w:t>
      </w:r>
      <w:r w:rsidRPr="00986DCF">
        <w:rPr>
          <w:rFonts w:ascii="Univers" w:hAnsi="Univers" w:cs="Arial"/>
          <w:color w:val="000000"/>
        </w:rPr>
        <w:t xml:space="preserve"> Alternativa </w:t>
      </w:r>
      <w:r w:rsidRPr="009E25B3">
        <w:rPr>
          <w:rFonts w:ascii="Univers" w:hAnsi="Univers" w:cs="Arial"/>
          <w:b/>
          <w:bCs/>
          <w:color w:val="000000"/>
        </w:rPr>
        <w:t>C</w:t>
      </w:r>
      <w:r w:rsidR="009E25B3">
        <w:rPr>
          <w:rFonts w:ascii="Univers" w:hAnsi="Univers" w:cs="Arial"/>
          <w:b/>
          <w:bCs/>
          <w:color w:val="000000"/>
        </w:rPr>
        <w:t>.</w:t>
      </w:r>
    </w:p>
    <w:p w14:paraId="61ACB954" w14:textId="034F7136" w:rsidR="00561160" w:rsidRPr="00986DCF" w:rsidRDefault="00233C4E" w:rsidP="009E25B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Univers" w:hAnsi="Univers" w:cs="Arial"/>
          <w:color w:val="000000"/>
        </w:rPr>
      </w:pPr>
      <w:r w:rsidRPr="00986DCF">
        <w:rPr>
          <w:rFonts w:ascii="Univers" w:hAnsi="Univers"/>
        </w:rPr>
        <w:t xml:space="preserve">O uso do artigo definido </w:t>
      </w:r>
      <w:r w:rsidRPr="009E25B3">
        <w:rPr>
          <w:rFonts w:ascii="Univers" w:hAnsi="Univers"/>
          <w:i/>
          <w:iCs/>
        </w:rPr>
        <w:t>“the”</w:t>
      </w:r>
      <w:r w:rsidRPr="00986DCF">
        <w:rPr>
          <w:rFonts w:ascii="Univers" w:hAnsi="Univers"/>
        </w:rPr>
        <w:t xml:space="preserve"> em </w:t>
      </w:r>
      <w:r w:rsidRPr="009E25B3">
        <w:rPr>
          <w:rFonts w:ascii="Univers" w:hAnsi="Univers"/>
          <w:i/>
          <w:iCs/>
        </w:rPr>
        <w:t>“the medication”</w:t>
      </w:r>
      <w:r w:rsidRPr="00986DCF">
        <w:rPr>
          <w:rFonts w:ascii="Univers" w:hAnsi="Univers"/>
        </w:rPr>
        <w:t xml:space="preserve"> indica que o paciente tomou um medicamento específico.</w:t>
      </w:r>
    </w:p>
    <w:sectPr w:rsidR="00561160" w:rsidRPr="00986DCF" w:rsidSect="00A971D5">
      <w:headerReference w:type="default" r:id="rId12"/>
      <w:pgSz w:w="11906" w:h="16838"/>
      <w:pgMar w:top="1699" w:right="720" w:bottom="720" w:left="720" w:header="70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68294" w14:textId="77777777" w:rsidR="00A25886" w:rsidRDefault="00A25886" w:rsidP="00A971D5">
      <w:pPr>
        <w:spacing w:after="0" w:line="240" w:lineRule="auto"/>
      </w:pPr>
      <w:r>
        <w:separator/>
      </w:r>
    </w:p>
  </w:endnote>
  <w:endnote w:type="continuationSeparator" w:id="0">
    <w:p w14:paraId="511D7765" w14:textId="77777777" w:rsidR="00A25886" w:rsidRDefault="00A25886" w:rsidP="00A971D5">
      <w:pPr>
        <w:spacing w:after="0" w:line="240" w:lineRule="auto"/>
      </w:pPr>
      <w:r>
        <w:continuationSeparator/>
      </w:r>
    </w:p>
  </w:endnote>
  <w:endnote w:type="continuationNotice" w:id="1">
    <w:p w14:paraId="553E3340" w14:textId="77777777" w:rsidR="00A25886" w:rsidRDefault="00A2588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 LT St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EEE2B" w14:textId="77777777" w:rsidR="00A25886" w:rsidRDefault="00A25886" w:rsidP="00A971D5">
      <w:pPr>
        <w:spacing w:after="0" w:line="240" w:lineRule="auto"/>
      </w:pPr>
      <w:r>
        <w:separator/>
      </w:r>
    </w:p>
  </w:footnote>
  <w:footnote w:type="continuationSeparator" w:id="0">
    <w:p w14:paraId="34194ECC" w14:textId="77777777" w:rsidR="00A25886" w:rsidRDefault="00A25886" w:rsidP="00A971D5">
      <w:pPr>
        <w:spacing w:after="0" w:line="240" w:lineRule="auto"/>
      </w:pPr>
      <w:r>
        <w:continuationSeparator/>
      </w:r>
    </w:p>
  </w:footnote>
  <w:footnote w:type="continuationNotice" w:id="1">
    <w:p w14:paraId="32D1EA05" w14:textId="77777777" w:rsidR="00A25886" w:rsidRDefault="00A2588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B5A63" w14:textId="52D103E9" w:rsidR="00D04F59" w:rsidRDefault="00D04F59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378FE60D" wp14:editId="463478C0">
              <wp:simplePos x="0" y="0"/>
              <wp:positionH relativeFrom="margin">
                <wp:posOffset>-342900</wp:posOffset>
              </wp:positionH>
              <wp:positionV relativeFrom="topMargin">
                <wp:posOffset>476249</wp:posOffset>
              </wp:positionV>
              <wp:extent cx="6990294" cy="219075"/>
              <wp:effectExtent l="0" t="0" r="0" b="9525"/>
              <wp:wrapNone/>
              <wp:docPr id="220" name="Caixa de Texto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90294" cy="219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8DC126" w14:textId="29D1451C" w:rsidR="00D04F59" w:rsidRPr="00A971D5" w:rsidRDefault="008517F1" w:rsidP="00A971D5">
                          <w:pPr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bookmarkStart w:id="1" w:name="_Hlk97287934"/>
                          <w:bookmarkStart w:id="2" w:name="_Hlk97287935"/>
                          <w:r w:rsidRPr="004B549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Ensino Médio com Habilitação Profissional de Té</w:t>
                          </w:r>
                          <w:r w:rsidR="009E25B3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cnico</w:t>
                          </w:r>
                          <w:r w:rsidRPr="004B549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em </w:t>
                          </w:r>
                          <w:r w:rsidR="00561160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Nutrição e Dietética</w:t>
                          </w:r>
                          <w:r w:rsidRPr="00C36D3E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– </w:t>
                          </w:r>
                          <w:r w:rsidR="009E25B3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Língua Inglesa – Roteiro 3</w:t>
                          </w: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- </w:t>
                          </w:r>
                          <w:r w:rsidR="00D04F59" w:rsidRPr="00A971D5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A</w:t>
                          </w:r>
                          <w:r w:rsidR="002514BC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TIVIDADES</w:t>
                          </w:r>
                          <w:bookmarkEnd w:id="1"/>
                          <w:bookmarkEnd w:id="2"/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8FE60D" id="_x0000_t202" coordsize="21600,21600" o:spt="202" path="m,l,21600r21600,l21600,xe">
              <v:stroke joinstyle="miter"/>
              <v:path gradientshapeok="t" o:connecttype="rect"/>
            </v:shapetype>
            <v:shape id="Caixa de Texto 220" o:spid="_x0000_s1035" type="#_x0000_t202" style="position:absolute;margin-left:-27pt;margin-top:37.5pt;width:550.4pt;height:17.2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" o:allowincell="f" filled="f" stroked="f">
              <v:textbox inset=",0,,0">
                <w:txbxContent>
                  <w:p w14:paraId="228DC126" w14:textId="29D1451C" w:rsidR="00D04F59" w:rsidRPr="00A971D5" w:rsidRDefault="008517F1" w:rsidP="00A971D5">
                    <w:pPr>
                      <w:spacing w:after="0" w:line="240" w:lineRule="auto"/>
                      <w:jc w:val="right"/>
                      <w:rPr>
                        <w:b/>
                        <w:bCs/>
                        <w:sz w:val="20"/>
                        <w:szCs w:val="20"/>
                      </w:rPr>
                    </w:pPr>
                    <w:bookmarkStart w:id="3" w:name="_Hlk97287934"/>
                    <w:bookmarkStart w:id="4" w:name="_Hlk97287935"/>
                    <w:r w:rsidRPr="004B5494">
                      <w:rPr>
                        <w:b/>
                        <w:bCs/>
                        <w:sz w:val="20"/>
                        <w:szCs w:val="20"/>
                      </w:rPr>
                      <w:t>Ensino Médio com Habilitação Profissional de Té</w:t>
                    </w:r>
                    <w:r w:rsidR="009E25B3">
                      <w:rPr>
                        <w:b/>
                        <w:bCs/>
                        <w:sz w:val="20"/>
                        <w:szCs w:val="20"/>
                      </w:rPr>
                      <w:t>cnico</w:t>
                    </w:r>
                    <w:r w:rsidRPr="004B5494">
                      <w:rPr>
                        <w:b/>
                        <w:bCs/>
                        <w:sz w:val="20"/>
                        <w:szCs w:val="20"/>
                      </w:rPr>
                      <w:t xml:space="preserve"> em </w:t>
                    </w:r>
                    <w:r w:rsidR="00561160">
                      <w:rPr>
                        <w:b/>
                        <w:bCs/>
                        <w:sz w:val="20"/>
                        <w:szCs w:val="20"/>
                      </w:rPr>
                      <w:t>Nutrição e Dietética</w:t>
                    </w:r>
                    <w:r w:rsidRPr="00C36D3E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– </w:t>
                    </w:r>
                    <w:r w:rsidR="009E25B3">
                      <w:rPr>
                        <w:b/>
                        <w:bCs/>
                        <w:sz w:val="20"/>
                        <w:szCs w:val="20"/>
                      </w:rPr>
                      <w:t>Língua Inglesa – Roteiro 3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 - </w:t>
                    </w:r>
                    <w:r w:rsidR="00D04F59" w:rsidRPr="00A971D5">
                      <w:rPr>
                        <w:b/>
                        <w:bCs/>
                        <w:sz w:val="20"/>
                        <w:szCs w:val="20"/>
                      </w:rPr>
                      <w:t>A</w:t>
                    </w:r>
                    <w:r w:rsidR="002514BC">
                      <w:rPr>
                        <w:b/>
                        <w:bCs/>
                        <w:sz w:val="20"/>
                        <w:szCs w:val="20"/>
                      </w:rPr>
                      <w:t>TIVIDADES</w:t>
                    </w:r>
                    <w:bookmarkEnd w:id="3"/>
                    <w:bookmarkEnd w:id="4"/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51EBFD2" wp14:editId="4CF840C5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1860" cy="170815"/>
              <wp:effectExtent l="0" t="0" r="0" b="635"/>
              <wp:wrapNone/>
              <wp:docPr id="221" name="Caixa de Texto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860" cy="170815"/>
                      </a:xfrm>
                      <a:prstGeom prst="rect">
                        <a:avLst/>
                      </a:prstGeom>
                      <a:solidFill>
                        <a:srgbClr val="96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76EC2F07" w14:textId="77777777" w:rsidR="00D04F59" w:rsidRDefault="00D04F59">
                          <w:pPr>
                            <w:spacing w:after="0" w:line="240" w:lineRule="auto"/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FFFFFF" w:themeColor="background1"/>
                            </w:rPr>
                            <w:t>2</w:t>
                          </w:r>
                          <w:r>
                            <w:rPr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51EBFD2" id="Caixa de Texto 221" o:spid="_x0000_s1036" type="#_x0000_t202" style="position:absolute;margin-left:20.6pt;margin-top:0;width:71.8pt;height:13.45pt;z-index:251658240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" o:allowincell="f" fillcolor="#960000" stroked="f">
              <v:textbox style="mso-fit-shape-to-text:t" inset=",0,,0">
                <w:txbxContent>
                  <w:p w14:paraId="76EC2F07" w14:textId="77777777" w:rsidR="00D04F59" w:rsidRDefault="00D04F59">
                    <w:pPr>
                      <w:spacing w:after="0" w:line="240" w:lineRule="auto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color w:val="FFFFFF" w:themeColor="background1"/>
                      </w:rPr>
                      <w:t>2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44EB3"/>
    <w:multiLevelType w:val="hybridMultilevel"/>
    <w:tmpl w:val="E85837AA"/>
    <w:lvl w:ilvl="0" w:tplc="3BA6A6A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07E0BA8"/>
    <w:multiLevelType w:val="hybridMultilevel"/>
    <w:tmpl w:val="44EEDA4C"/>
    <w:lvl w:ilvl="0" w:tplc="26F86D8A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2937041"/>
    <w:multiLevelType w:val="hybridMultilevel"/>
    <w:tmpl w:val="56D6BEC2"/>
    <w:lvl w:ilvl="0" w:tplc="9D042328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4C64C3A"/>
    <w:multiLevelType w:val="hybridMultilevel"/>
    <w:tmpl w:val="1E029FFE"/>
    <w:lvl w:ilvl="0" w:tplc="C94AC2DC">
      <w:start w:val="1"/>
      <w:numFmt w:val="lowerLetter"/>
      <w:lvlText w:val="%1)"/>
      <w:lvlJc w:val="left"/>
      <w:pPr>
        <w:ind w:left="1776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 w15:restartNumberingAfterBreak="0">
    <w:nsid w:val="13240D46"/>
    <w:multiLevelType w:val="hybridMultilevel"/>
    <w:tmpl w:val="2C5295F6"/>
    <w:lvl w:ilvl="0" w:tplc="A950D872">
      <w:start w:val="1"/>
      <w:numFmt w:val="decimal"/>
      <w:lvlText w:val="%1."/>
      <w:lvlJc w:val="left"/>
      <w:pPr>
        <w:ind w:left="1068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4E70B64"/>
    <w:multiLevelType w:val="hybridMultilevel"/>
    <w:tmpl w:val="50FAD85A"/>
    <w:lvl w:ilvl="0" w:tplc="A66E7908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6B37F8C"/>
    <w:multiLevelType w:val="hybridMultilevel"/>
    <w:tmpl w:val="4934C184"/>
    <w:lvl w:ilvl="0" w:tplc="98EAD6B4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7706864"/>
    <w:multiLevelType w:val="hybridMultilevel"/>
    <w:tmpl w:val="B79A3E60"/>
    <w:lvl w:ilvl="0" w:tplc="731436F4">
      <w:start w:val="1"/>
      <w:numFmt w:val="lowerLetter"/>
      <w:lvlText w:val="%1)"/>
      <w:lvlJc w:val="left"/>
      <w:pPr>
        <w:ind w:left="142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1BBA551C"/>
    <w:multiLevelType w:val="hybridMultilevel"/>
    <w:tmpl w:val="031C957C"/>
    <w:lvl w:ilvl="0" w:tplc="FA50911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DD65110"/>
    <w:multiLevelType w:val="hybridMultilevel"/>
    <w:tmpl w:val="F3D48BF4"/>
    <w:lvl w:ilvl="0" w:tplc="9BE63982">
      <w:start w:val="1"/>
      <w:numFmt w:val="lowerLetter"/>
      <w:lvlText w:val="%1)"/>
      <w:lvlJc w:val="left"/>
      <w:pPr>
        <w:ind w:left="1428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0051605"/>
    <w:multiLevelType w:val="hybridMultilevel"/>
    <w:tmpl w:val="414677DE"/>
    <w:lvl w:ilvl="0" w:tplc="0A4091EA">
      <w:start w:val="1"/>
      <w:numFmt w:val="lowerLetter"/>
      <w:lvlText w:val="%1)"/>
      <w:lvlJc w:val="left"/>
      <w:pPr>
        <w:ind w:left="142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263453D6"/>
    <w:multiLevelType w:val="hybridMultilevel"/>
    <w:tmpl w:val="8D98AD66"/>
    <w:lvl w:ilvl="0" w:tplc="9C946290">
      <w:start w:val="1"/>
      <w:numFmt w:val="lowerLetter"/>
      <w:lvlText w:val="%1)"/>
      <w:lvlJc w:val="left"/>
      <w:pPr>
        <w:ind w:left="1429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9C361B5"/>
    <w:multiLevelType w:val="hybridMultilevel"/>
    <w:tmpl w:val="2ACA124C"/>
    <w:lvl w:ilvl="0" w:tplc="64B4B31A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CA860CD"/>
    <w:multiLevelType w:val="hybridMultilevel"/>
    <w:tmpl w:val="EC40E73A"/>
    <w:lvl w:ilvl="0" w:tplc="C94AC2DC">
      <w:start w:val="1"/>
      <w:numFmt w:val="lowerLetter"/>
      <w:lvlText w:val="%1)"/>
      <w:lvlJc w:val="left"/>
      <w:pPr>
        <w:ind w:left="1429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FAF7779"/>
    <w:multiLevelType w:val="hybridMultilevel"/>
    <w:tmpl w:val="B238A548"/>
    <w:lvl w:ilvl="0" w:tplc="6D5CBDAA">
      <w:start w:val="1"/>
      <w:numFmt w:val="lowerLetter"/>
      <w:lvlText w:val="%1)"/>
      <w:lvlJc w:val="left"/>
      <w:pPr>
        <w:ind w:left="141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38" w:hanging="360"/>
      </w:pPr>
    </w:lvl>
    <w:lvl w:ilvl="2" w:tplc="0416001B" w:tentative="1">
      <w:start w:val="1"/>
      <w:numFmt w:val="lowerRoman"/>
      <w:lvlText w:val="%3."/>
      <w:lvlJc w:val="right"/>
      <w:pPr>
        <w:ind w:left="2858" w:hanging="180"/>
      </w:pPr>
    </w:lvl>
    <w:lvl w:ilvl="3" w:tplc="0416000F" w:tentative="1">
      <w:start w:val="1"/>
      <w:numFmt w:val="decimal"/>
      <w:lvlText w:val="%4."/>
      <w:lvlJc w:val="left"/>
      <w:pPr>
        <w:ind w:left="3578" w:hanging="360"/>
      </w:pPr>
    </w:lvl>
    <w:lvl w:ilvl="4" w:tplc="04160019" w:tentative="1">
      <w:start w:val="1"/>
      <w:numFmt w:val="lowerLetter"/>
      <w:lvlText w:val="%5."/>
      <w:lvlJc w:val="left"/>
      <w:pPr>
        <w:ind w:left="4298" w:hanging="360"/>
      </w:pPr>
    </w:lvl>
    <w:lvl w:ilvl="5" w:tplc="0416001B" w:tentative="1">
      <w:start w:val="1"/>
      <w:numFmt w:val="lowerRoman"/>
      <w:lvlText w:val="%6."/>
      <w:lvlJc w:val="right"/>
      <w:pPr>
        <w:ind w:left="5018" w:hanging="180"/>
      </w:pPr>
    </w:lvl>
    <w:lvl w:ilvl="6" w:tplc="0416000F" w:tentative="1">
      <w:start w:val="1"/>
      <w:numFmt w:val="decimal"/>
      <w:lvlText w:val="%7."/>
      <w:lvlJc w:val="left"/>
      <w:pPr>
        <w:ind w:left="5738" w:hanging="360"/>
      </w:pPr>
    </w:lvl>
    <w:lvl w:ilvl="7" w:tplc="04160019" w:tentative="1">
      <w:start w:val="1"/>
      <w:numFmt w:val="lowerLetter"/>
      <w:lvlText w:val="%8."/>
      <w:lvlJc w:val="left"/>
      <w:pPr>
        <w:ind w:left="6458" w:hanging="360"/>
      </w:pPr>
    </w:lvl>
    <w:lvl w:ilvl="8" w:tplc="0416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15" w15:restartNumberingAfterBreak="0">
    <w:nsid w:val="320C3C7C"/>
    <w:multiLevelType w:val="hybridMultilevel"/>
    <w:tmpl w:val="FB1CF75A"/>
    <w:lvl w:ilvl="0" w:tplc="2644542A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FA8A0EF8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23838B4"/>
    <w:multiLevelType w:val="hybridMultilevel"/>
    <w:tmpl w:val="252A0CEC"/>
    <w:lvl w:ilvl="0" w:tplc="FB08201C">
      <w:start w:val="1"/>
      <w:numFmt w:val="upperRoman"/>
      <w:lvlText w:val="%1."/>
      <w:lvlJc w:val="left"/>
      <w:pPr>
        <w:ind w:left="1068" w:hanging="360"/>
      </w:pPr>
      <w:rPr>
        <w:rFonts w:cs="Arial"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36B445B"/>
    <w:multiLevelType w:val="hybridMultilevel"/>
    <w:tmpl w:val="13923528"/>
    <w:lvl w:ilvl="0" w:tplc="C94AC2DC">
      <w:start w:val="1"/>
      <w:numFmt w:val="lowerLetter"/>
      <w:lvlText w:val="%1)"/>
      <w:lvlJc w:val="left"/>
      <w:pPr>
        <w:ind w:left="142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36D3700D"/>
    <w:multiLevelType w:val="hybridMultilevel"/>
    <w:tmpl w:val="67349C10"/>
    <w:lvl w:ilvl="0" w:tplc="8CEE26E6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1564487"/>
    <w:multiLevelType w:val="hybridMultilevel"/>
    <w:tmpl w:val="77F8C270"/>
    <w:lvl w:ilvl="0" w:tplc="C94AC2D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516585"/>
    <w:multiLevelType w:val="hybridMultilevel"/>
    <w:tmpl w:val="843A3082"/>
    <w:lvl w:ilvl="0" w:tplc="3D66BFE6">
      <w:start w:val="1"/>
      <w:numFmt w:val="lowerLetter"/>
      <w:lvlText w:val="%1)"/>
      <w:lvlJc w:val="left"/>
      <w:pPr>
        <w:ind w:left="142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43ED16AF"/>
    <w:multiLevelType w:val="hybridMultilevel"/>
    <w:tmpl w:val="48EACDB0"/>
    <w:lvl w:ilvl="0" w:tplc="58F07466">
      <w:start w:val="1"/>
      <w:numFmt w:val="lowerLetter"/>
      <w:lvlText w:val="%1)"/>
      <w:lvlJc w:val="left"/>
      <w:pPr>
        <w:ind w:left="1428" w:hanging="360"/>
      </w:pPr>
      <w:rPr>
        <w:b/>
        <w:bCs/>
      </w:rPr>
    </w:lvl>
    <w:lvl w:ilvl="1" w:tplc="91D28CFC">
      <w:start w:val="1"/>
      <w:numFmt w:val="lowerLetter"/>
      <w:lvlText w:val="%2)"/>
      <w:lvlJc w:val="left"/>
      <w:pPr>
        <w:ind w:left="2148" w:hanging="360"/>
      </w:pPr>
      <w:rPr>
        <w:b/>
        <w:bCs/>
      </w:r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457B3FE7"/>
    <w:multiLevelType w:val="hybridMultilevel"/>
    <w:tmpl w:val="AF90AE10"/>
    <w:lvl w:ilvl="0" w:tplc="520E4B7A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4A7360F0"/>
    <w:multiLevelType w:val="hybridMultilevel"/>
    <w:tmpl w:val="B2422A90"/>
    <w:lvl w:ilvl="0" w:tplc="2D8A779E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4B164D6E"/>
    <w:multiLevelType w:val="hybridMultilevel"/>
    <w:tmpl w:val="2F8A47F6"/>
    <w:lvl w:ilvl="0" w:tplc="FF006C80">
      <w:start w:val="1"/>
      <w:numFmt w:val="lowerLetter"/>
      <w:lvlText w:val="%1)"/>
      <w:lvlJc w:val="left"/>
      <w:pPr>
        <w:ind w:left="1428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08E1ECF"/>
    <w:multiLevelType w:val="hybridMultilevel"/>
    <w:tmpl w:val="DF7C4EA4"/>
    <w:lvl w:ilvl="0" w:tplc="3FBC97A8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  <w:u w:val="none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51FF589A"/>
    <w:multiLevelType w:val="hybridMultilevel"/>
    <w:tmpl w:val="92CE9200"/>
    <w:lvl w:ilvl="0" w:tplc="A964D3AA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4003BAE"/>
    <w:multiLevelType w:val="hybridMultilevel"/>
    <w:tmpl w:val="C67E5254"/>
    <w:lvl w:ilvl="0" w:tplc="C994BF44">
      <w:start w:val="6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54020CE0"/>
    <w:multiLevelType w:val="hybridMultilevel"/>
    <w:tmpl w:val="766A3E4A"/>
    <w:lvl w:ilvl="0" w:tplc="15420706">
      <w:start w:val="1"/>
      <w:numFmt w:val="lowerLetter"/>
      <w:lvlText w:val="%1)"/>
      <w:lvlJc w:val="left"/>
      <w:pPr>
        <w:ind w:left="1429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55585B4A"/>
    <w:multiLevelType w:val="hybridMultilevel"/>
    <w:tmpl w:val="157A6AEC"/>
    <w:lvl w:ilvl="0" w:tplc="4412B3F6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68A452D"/>
    <w:multiLevelType w:val="hybridMultilevel"/>
    <w:tmpl w:val="80C0DCD2"/>
    <w:lvl w:ilvl="0" w:tplc="FE84CEA4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574C58BE"/>
    <w:multiLevelType w:val="hybridMultilevel"/>
    <w:tmpl w:val="5688FECA"/>
    <w:lvl w:ilvl="0" w:tplc="2DC0AC8A">
      <w:start w:val="1"/>
      <w:numFmt w:val="lowerLetter"/>
      <w:lvlText w:val="%1)"/>
      <w:lvlJc w:val="left"/>
      <w:pPr>
        <w:ind w:left="1068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596A0EB9"/>
    <w:multiLevelType w:val="hybridMultilevel"/>
    <w:tmpl w:val="188AA9DE"/>
    <w:lvl w:ilvl="0" w:tplc="C94AC2DC">
      <w:start w:val="1"/>
      <w:numFmt w:val="lowerLetter"/>
      <w:lvlText w:val="%1)"/>
      <w:lvlJc w:val="left"/>
      <w:pPr>
        <w:ind w:left="142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 w15:restartNumberingAfterBreak="0">
    <w:nsid w:val="5D3A5589"/>
    <w:multiLevelType w:val="hybridMultilevel"/>
    <w:tmpl w:val="F94A2FB0"/>
    <w:lvl w:ilvl="0" w:tplc="F74828B6">
      <w:start w:val="1"/>
      <w:numFmt w:val="upperRoman"/>
      <w:lvlText w:val="%1."/>
      <w:lvlJc w:val="left"/>
      <w:pPr>
        <w:ind w:left="2136" w:hanging="72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4" w15:restartNumberingAfterBreak="0">
    <w:nsid w:val="63741BA4"/>
    <w:multiLevelType w:val="hybridMultilevel"/>
    <w:tmpl w:val="D47E74D4"/>
    <w:lvl w:ilvl="0" w:tplc="5F745376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58D24F3"/>
    <w:multiLevelType w:val="hybridMultilevel"/>
    <w:tmpl w:val="BAA0155A"/>
    <w:lvl w:ilvl="0" w:tplc="8BF4932C">
      <w:start w:val="7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68D622DE"/>
    <w:multiLevelType w:val="hybridMultilevel"/>
    <w:tmpl w:val="AF5603D8"/>
    <w:lvl w:ilvl="0" w:tplc="D75ED8C8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6F0851AB"/>
    <w:multiLevelType w:val="hybridMultilevel"/>
    <w:tmpl w:val="0162506E"/>
    <w:lvl w:ilvl="0" w:tplc="16728DDA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08E3F84"/>
    <w:multiLevelType w:val="hybridMultilevel"/>
    <w:tmpl w:val="EE1A1ECC"/>
    <w:lvl w:ilvl="0" w:tplc="0388C758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70E55FD7"/>
    <w:multiLevelType w:val="hybridMultilevel"/>
    <w:tmpl w:val="24949418"/>
    <w:lvl w:ilvl="0" w:tplc="D04A39BA">
      <w:start w:val="1"/>
      <w:numFmt w:val="lowerLetter"/>
      <w:lvlText w:val="%1)"/>
      <w:lvlJc w:val="left"/>
      <w:pPr>
        <w:ind w:left="142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0" w15:restartNumberingAfterBreak="0">
    <w:nsid w:val="717F6EA5"/>
    <w:multiLevelType w:val="hybridMultilevel"/>
    <w:tmpl w:val="29B67F5E"/>
    <w:lvl w:ilvl="0" w:tplc="C94AC2DC">
      <w:start w:val="1"/>
      <w:numFmt w:val="lowerLetter"/>
      <w:lvlText w:val="%1)"/>
      <w:lvlJc w:val="left"/>
      <w:pPr>
        <w:ind w:left="142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1" w15:restartNumberingAfterBreak="0">
    <w:nsid w:val="7B4F484C"/>
    <w:multiLevelType w:val="hybridMultilevel"/>
    <w:tmpl w:val="8870A4AA"/>
    <w:lvl w:ilvl="0" w:tplc="C94AC2DC">
      <w:start w:val="1"/>
      <w:numFmt w:val="lowerLetter"/>
      <w:lvlText w:val="%1)"/>
      <w:lvlJc w:val="left"/>
      <w:pPr>
        <w:ind w:left="142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2" w15:restartNumberingAfterBreak="0">
    <w:nsid w:val="7BD20167"/>
    <w:multiLevelType w:val="hybridMultilevel"/>
    <w:tmpl w:val="6BDC4FB8"/>
    <w:lvl w:ilvl="0" w:tplc="C3E00B9E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7DAF025E"/>
    <w:multiLevelType w:val="hybridMultilevel"/>
    <w:tmpl w:val="D27A0F1E"/>
    <w:lvl w:ilvl="0" w:tplc="39946A3E">
      <w:start w:val="1"/>
      <w:numFmt w:val="lowerLetter"/>
      <w:lvlText w:val="%1)"/>
      <w:lvlJc w:val="left"/>
      <w:pPr>
        <w:ind w:left="1429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607664210">
    <w:abstractNumId w:val="1"/>
  </w:num>
  <w:num w:numId="2" w16cid:durableId="412707320">
    <w:abstractNumId w:val="4"/>
  </w:num>
  <w:num w:numId="3" w16cid:durableId="414786297">
    <w:abstractNumId w:val="30"/>
  </w:num>
  <w:num w:numId="4" w16cid:durableId="1291083595">
    <w:abstractNumId w:val="42"/>
  </w:num>
  <w:num w:numId="5" w16cid:durableId="1187794469">
    <w:abstractNumId w:val="10"/>
  </w:num>
  <w:num w:numId="6" w16cid:durableId="2106030202">
    <w:abstractNumId w:val="40"/>
  </w:num>
  <w:num w:numId="7" w16cid:durableId="408623068">
    <w:abstractNumId w:val="39"/>
  </w:num>
  <w:num w:numId="8" w16cid:durableId="20519124">
    <w:abstractNumId w:val="37"/>
  </w:num>
  <w:num w:numId="9" w16cid:durableId="661667212">
    <w:abstractNumId w:val="33"/>
  </w:num>
  <w:num w:numId="10" w16cid:durableId="1909075283">
    <w:abstractNumId w:val="3"/>
  </w:num>
  <w:num w:numId="11" w16cid:durableId="693650123">
    <w:abstractNumId w:val="22"/>
  </w:num>
  <w:num w:numId="12" w16cid:durableId="171144844">
    <w:abstractNumId w:val="7"/>
  </w:num>
  <w:num w:numId="13" w16cid:durableId="921988090">
    <w:abstractNumId w:val="36"/>
  </w:num>
  <w:num w:numId="14" w16cid:durableId="1786581572">
    <w:abstractNumId w:val="17"/>
  </w:num>
  <w:num w:numId="15" w16cid:durableId="713965003">
    <w:abstractNumId w:val="29"/>
  </w:num>
  <w:num w:numId="16" w16cid:durableId="520439174">
    <w:abstractNumId w:val="19"/>
  </w:num>
  <w:num w:numId="17" w16cid:durableId="20133657">
    <w:abstractNumId w:val="35"/>
  </w:num>
  <w:num w:numId="18" w16cid:durableId="1109858679">
    <w:abstractNumId w:val="27"/>
  </w:num>
  <w:num w:numId="19" w16cid:durableId="2131438157">
    <w:abstractNumId w:val="20"/>
  </w:num>
  <w:num w:numId="20" w16cid:durableId="17896619">
    <w:abstractNumId w:val="41"/>
  </w:num>
  <w:num w:numId="21" w16cid:durableId="1528059001">
    <w:abstractNumId w:val="13"/>
  </w:num>
  <w:num w:numId="22" w16cid:durableId="1945190652">
    <w:abstractNumId w:val="32"/>
  </w:num>
  <w:num w:numId="23" w16cid:durableId="922376747">
    <w:abstractNumId w:val="16"/>
  </w:num>
  <w:num w:numId="24" w16cid:durableId="1639842120">
    <w:abstractNumId w:val="34"/>
  </w:num>
  <w:num w:numId="25" w16cid:durableId="1454592008">
    <w:abstractNumId w:val="43"/>
  </w:num>
  <w:num w:numId="26" w16cid:durableId="246890121">
    <w:abstractNumId w:val="18"/>
  </w:num>
  <w:num w:numId="27" w16cid:durableId="739402812">
    <w:abstractNumId w:val="31"/>
  </w:num>
  <w:num w:numId="28" w16cid:durableId="326133967">
    <w:abstractNumId w:val="14"/>
  </w:num>
  <w:num w:numId="29" w16cid:durableId="1127313732">
    <w:abstractNumId w:val="2"/>
  </w:num>
  <w:num w:numId="30" w16cid:durableId="1199469116">
    <w:abstractNumId w:val="26"/>
  </w:num>
  <w:num w:numId="31" w16cid:durableId="1742175054">
    <w:abstractNumId w:val="11"/>
  </w:num>
  <w:num w:numId="32" w16cid:durableId="926571880">
    <w:abstractNumId w:val="28"/>
  </w:num>
  <w:num w:numId="33" w16cid:durableId="1973826615">
    <w:abstractNumId w:val="15"/>
  </w:num>
  <w:num w:numId="34" w16cid:durableId="408818188">
    <w:abstractNumId w:val="12"/>
  </w:num>
  <w:num w:numId="35" w16cid:durableId="503085183">
    <w:abstractNumId w:val="21"/>
  </w:num>
  <w:num w:numId="36" w16cid:durableId="144207850">
    <w:abstractNumId w:val="9"/>
  </w:num>
  <w:num w:numId="37" w16cid:durableId="1710455393">
    <w:abstractNumId w:val="24"/>
  </w:num>
  <w:num w:numId="38" w16cid:durableId="653530859">
    <w:abstractNumId w:val="8"/>
  </w:num>
  <w:num w:numId="39" w16cid:durableId="730540186">
    <w:abstractNumId w:val="23"/>
  </w:num>
  <w:num w:numId="40" w16cid:durableId="99222717">
    <w:abstractNumId w:val="0"/>
  </w:num>
  <w:num w:numId="41" w16cid:durableId="1229730538">
    <w:abstractNumId w:val="38"/>
  </w:num>
  <w:num w:numId="42" w16cid:durableId="2008247927">
    <w:abstractNumId w:val="6"/>
  </w:num>
  <w:num w:numId="43" w16cid:durableId="1093085823">
    <w:abstractNumId w:val="25"/>
  </w:num>
  <w:num w:numId="44" w16cid:durableId="1823305986">
    <w:abstractNumId w:val="5"/>
  </w:num>
  <w:num w:numId="45" w16cid:durableId="196538245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03118208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6542119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49807976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5617188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88F"/>
    <w:rsid w:val="00003DF0"/>
    <w:rsid w:val="00006C9F"/>
    <w:rsid w:val="000124FA"/>
    <w:rsid w:val="0002305F"/>
    <w:rsid w:val="000259E7"/>
    <w:rsid w:val="00032049"/>
    <w:rsid w:val="000322F8"/>
    <w:rsid w:val="00046D83"/>
    <w:rsid w:val="00063018"/>
    <w:rsid w:val="00065607"/>
    <w:rsid w:val="0007211D"/>
    <w:rsid w:val="000813D6"/>
    <w:rsid w:val="000A40BC"/>
    <w:rsid w:val="000B56FE"/>
    <w:rsid w:val="000B6BC0"/>
    <w:rsid w:val="000B7B9E"/>
    <w:rsid w:val="000C1648"/>
    <w:rsid w:val="000C77F9"/>
    <w:rsid w:val="000E1B94"/>
    <w:rsid w:val="000E7531"/>
    <w:rsid w:val="001015FA"/>
    <w:rsid w:val="0011252B"/>
    <w:rsid w:val="001143F9"/>
    <w:rsid w:val="00115F00"/>
    <w:rsid w:val="0011747B"/>
    <w:rsid w:val="00124D00"/>
    <w:rsid w:val="00126A41"/>
    <w:rsid w:val="001354AF"/>
    <w:rsid w:val="0014180F"/>
    <w:rsid w:val="00142354"/>
    <w:rsid w:val="0015139E"/>
    <w:rsid w:val="00160611"/>
    <w:rsid w:val="00162F78"/>
    <w:rsid w:val="00163FD5"/>
    <w:rsid w:val="00166BC6"/>
    <w:rsid w:val="001703B1"/>
    <w:rsid w:val="0017375E"/>
    <w:rsid w:val="001738A3"/>
    <w:rsid w:val="00176CDA"/>
    <w:rsid w:val="00177913"/>
    <w:rsid w:val="00182626"/>
    <w:rsid w:val="00195AD2"/>
    <w:rsid w:val="001C5060"/>
    <w:rsid w:val="001E580D"/>
    <w:rsid w:val="001F2FAA"/>
    <w:rsid w:val="001F6F4A"/>
    <w:rsid w:val="00206121"/>
    <w:rsid w:val="00211D75"/>
    <w:rsid w:val="00212554"/>
    <w:rsid w:val="002138B4"/>
    <w:rsid w:val="00213B52"/>
    <w:rsid w:val="002152B8"/>
    <w:rsid w:val="00217BA0"/>
    <w:rsid w:val="0022188F"/>
    <w:rsid w:val="00222784"/>
    <w:rsid w:val="00223378"/>
    <w:rsid w:val="002249D1"/>
    <w:rsid w:val="002270DE"/>
    <w:rsid w:val="00233C4E"/>
    <w:rsid w:val="0023663C"/>
    <w:rsid w:val="0024417E"/>
    <w:rsid w:val="00244BAB"/>
    <w:rsid w:val="002469D7"/>
    <w:rsid w:val="00246EF6"/>
    <w:rsid w:val="002514BC"/>
    <w:rsid w:val="00255E36"/>
    <w:rsid w:val="002670D5"/>
    <w:rsid w:val="00270E73"/>
    <w:rsid w:val="00274E6B"/>
    <w:rsid w:val="002759E9"/>
    <w:rsid w:val="00284C0E"/>
    <w:rsid w:val="00290BF7"/>
    <w:rsid w:val="0029204B"/>
    <w:rsid w:val="002A3F2B"/>
    <w:rsid w:val="002B5EE3"/>
    <w:rsid w:val="002C58F3"/>
    <w:rsid w:val="002C6596"/>
    <w:rsid w:val="002D0F4B"/>
    <w:rsid w:val="002E7B72"/>
    <w:rsid w:val="002F15C2"/>
    <w:rsid w:val="0030535A"/>
    <w:rsid w:val="00305656"/>
    <w:rsid w:val="00311766"/>
    <w:rsid w:val="00311DFF"/>
    <w:rsid w:val="00326A40"/>
    <w:rsid w:val="00327CCF"/>
    <w:rsid w:val="00331EBB"/>
    <w:rsid w:val="00333241"/>
    <w:rsid w:val="003462D7"/>
    <w:rsid w:val="00350113"/>
    <w:rsid w:val="00354843"/>
    <w:rsid w:val="00364BF5"/>
    <w:rsid w:val="00371B7E"/>
    <w:rsid w:val="0037387B"/>
    <w:rsid w:val="003767BB"/>
    <w:rsid w:val="0037691B"/>
    <w:rsid w:val="0037698B"/>
    <w:rsid w:val="00377855"/>
    <w:rsid w:val="00381F13"/>
    <w:rsid w:val="003954DC"/>
    <w:rsid w:val="003A083A"/>
    <w:rsid w:val="003B0635"/>
    <w:rsid w:val="003B303C"/>
    <w:rsid w:val="003C0F5D"/>
    <w:rsid w:val="003C1A74"/>
    <w:rsid w:val="003C272E"/>
    <w:rsid w:val="003C3DC1"/>
    <w:rsid w:val="003C7550"/>
    <w:rsid w:val="003D2FCB"/>
    <w:rsid w:val="003D4EEC"/>
    <w:rsid w:val="003E02B2"/>
    <w:rsid w:val="003E602F"/>
    <w:rsid w:val="003F3185"/>
    <w:rsid w:val="004032A4"/>
    <w:rsid w:val="004061C3"/>
    <w:rsid w:val="004064D2"/>
    <w:rsid w:val="00413703"/>
    <w:rsid w:val="00417426"/>
    <w:rsid w:val="00423A9F"/>
    <w:rsid w:val="0043044F"/>
    <w:rsid w:val="0043076A"/>
    <w:rsid w:val="00432F8E"/>
    <w:rsid w:val="00440F5D"/>
    <w:rsid w:val="0044578C"/>
    <w:rsid w:val="00460834"/>
    <w:rsid w:val="00463350"/>
    <w:rsid w:val="004714F2"/>
    <w:rsid w:val="0047395C"/>
    <w:rsid w:val="00475347"/>
    <w:rsid w:val="00475B14"/>
    <w:rsid w:val="00480F33"/>
    <w:rsid w:val="00482937"/>
    <w:rsid w:val="00484FB7"/>
    <w:rsid w:val="004A5811"/>
    <w:rsid w:val="004A7C5A"/>
    <w:rsid w:val="004C2047"/>
    <w:rsid w:val="004C441C"/>
    <w:rsid w:val="004D376A"/>
    <w:rsid w:val="004E263D"/>
    <w:rsid w:val="004E2F07"/>
    <w:rsid w:val="004E3FF2"/>
    <w:rsid w:val="004F2FC9"/>
    <w:rsid w:val="005002C1"/>
    <w:rsid w:val="00511054"/>
    <w:rsid w:val="00516A7A"/>
    <w:rsid w:val="0052500F"/>
    <w:rsid w:val="00531EA8"/>
    <w:rsid w:val="005350F7"/>
    <w:rsid w:val="005365C1"/>
    <w:rsid w:val="005370EB"/>
    <w:rsid w:val="0055476B"/>
    <w:rsid w:val="00561160"/>
    <w:rsid w:val="005625D7"/>
    <w:rsid w:val="00570B5C"/>
    <w:rsid w:val="00572B53"/>
    <w:rsid w:val="00585A69"/>
    <w:rsid w:val="00586027"/>
    <w:rsid w:val="005906D4"/>
    <w:rsid w:val="005A1888"/>
    <w:rsid w:val="005A2CD5"/>
    <w:rsid w:val="005B67B2"/>
    <w:rsid w:val="005B6DC1"/>
    <w:rsid w:val="005C067A"/>
    <w:rsid w:val="005D1436"/>
    <w:rsid w:val="005E136D"/>
    <w:rsid w:val="005E213C"/>
    <w:rsid w:val="005E39CD"/>
    <w:rsid w:val="005E4D04"/>
    <w:rsid w:val="005F16AF"/>
    <w:rsid w:val="0060194E"/>
    <w:rsid w:val="006069F3"/>
    <w:rsid w:val="00610D80"/>
    <w:rsid w:val="006259E2"/>
    <w:rsid w:val="00625E74"/>
    <w:rsid w:val="006347A7"/>
    <w:rsid w:val="0063575F"/>
    <w:rsid w:val="00636927"/>
    <w:rsid w:val="00637C25"/>
    <w:rsid w:val="00651D09"/>
    <w:rsid w:val="00660412"/>
    <w:rsid w:val="00664D03"/>
    <w:rsid w:val="00682F20"/>
    <w:rsid w:val="00685C81"/>
    <w:rsid w:val="0069596D"/>
    <w:rsid w:val="00697816"/>
    <w:rsid w:val="006A5708"/>
    <w:rsid w:val="006C0548"/>
    <w:rsid w:val="006C1035"/>
    <w:rsid w:val="006C2FB4"/>
    <w:rsid w:val="006C3A86"/>
    <w:rsid w:val="006D2BD4"/>
    <w:rsid w:val="006E090C"/>
    <w:rsid w:val="006F273D"/>
    <w:rsid w:val="00707452"/>
    <w:rsid w:val="00710786"/>
    <w:rsid w:val="00721906"/>
    <w:rsid w:val="007224C3"/>
    <w:rsid w:val="00727728"/>
    <w:rsid w:val="00734FB8"/>
    <w:rsid w:val="007459B9"/>
    <w:rsid w:val="00746311"/>
    <w:rsid w:val="00764D49"/>
    <w:rsid w:val="0077410D"/>
    <w:rsid w:val="0077535C"/>
    <w:rsid w:val="00781376"/>
    <w:rsid w:val="00790D91"/>
    <w:rsid w:val="0079200D"/>
    <w:rsid w:val="00795C77"/>
    <w:rsid w:val="007B0EA9"/>
    <w:rsid w:val="007C00B8"/>
    <w:rsid w:val="007D361B"/>
    <w:rsid w:val="007E455C"/>
    <w:rsid w:val="007F65FA"/>
    <w:rsid w:val="007F681C"/>
    <w:rsid w:val="0080248A"/>
    <w:rsid w:val="00805700"/>
    <w:rsid w:val="008075D1"/>
    <w:rsid w:val="008140B2"/>
    <w:rsid w:val="008176FB"/>
    <w:rsid w:val="00817EB4"/>
    <w:rsid w:val="00827D98"/>
    <w:rsid w:val="00834C3A"/>
    <w:rsid w:val="008360DE"/>
    <w:rsid w:val="00850289"/>
    <w:rsid w:val="008517F1"/>
    <w:rsid w:val="00861FC1"/>
    <w:rsid w:val="008642FF"/>
    <w:rsid w:val="00882C99"/>
    <w:rsid w:val="008B244B"/>
    <w:rsid w:val="008B30AE"/>
    <w:rsid w:val="008B5A37"/>
    <w:rsid w:val="008B72AF"/>
    <w:rsid w:val="008D0AA4"/>
    <w:rsid w:val="008E4C4E"/>
    <w:rsid w:val="008E54F9"/>
    <w:rsid w:val="008F7CEC"/>
    <w:rsid w:val="00902EDA"/>
    <w:rsid w:val="00912408"/>
    <w:rsid w:val="00914F38"/>
    <w:rsid w:val="00920DD6"/>
    <w:rsid w:val="00923952"/>
    <w:rsid w:val="009374CB"/>
    <w:rsid w:val="00951B54"/>
    <w:rsid w:val="00960C9B"/>
    <w:rsid w:val="00964FD9"/>
    <w:rsid w:val="009658C4"/>
    <w:rsid w:val="00966C63"/>
    <w:rsid w:val="00967DF1"/>
    <w:rsid w:val="0097643F"/>
    <w:rsid w:val="009766DA"/>
    <w:rsid w:val="00986DAB"/>
    <w:rsid w:val="00986DCF"/>
    <w:rsid w:val="0099559A"/>
    <w:rsid w:val="009A152C"/>
    <w:rsid w:val="009A469C"/>
    <w:rsid w:val="009A563F"/>
    <w:rsid w:val="009B4301"/>
    <w:rsid w:val="009B5984"/>
    <w:rsid w:val="009B7102"/>
    <w:rsid w:val="009B71FC"/>
    <w:rsid w:val="009C668C"/>
    <w:rsid w:val="009D0306"/>
    <w:rsid w:val="009D0738"/>
    <w:rsid w:val="009E14C2"/>
    <w:rsid w:val="009E1D8D"/>
    <w:rsid w:val="009E25B3"/>
    <w:rsid w:val="009E307B"/>
    <w:rsid w:val="009F46F6"/>
    <w:rsid w:val="00A04CB6"/>
    <w:rsid w:val="00A1060D"/>
    <w:rsid w:val="00A25886"/>
    <w:rsid w:val="00A32284"/>
    <w:rsid w:val="00A33772"/>
    <w:rsid w:val="00A43074"/>
    <w:rsid w:val="00A44566"/>
    <w:rsid w:val="00A50CDF"/>
    <w:rsid w:val="00A534F4"/>
    <w:rsid w:val="00A607DA"/>
    <w:rsid w:val="00A63852"/>
    <w:rsid w:val="00A74F92"/>
    <w:rsid w:val="00A763F5"/>
    <w:rsid w:val="00A82A80"/>
    <w:rsid w:val="00A95EAC"/>
    <w:rsid w:val="00A971D5"/>
    <w:rsid w:val="00AA0D09"/>
    <w:rsid w:val="00AA2449"/>
    <w:rsid w:val="00AA4653"/>
    <w:rsid w:val="00AB4A52"/>
    <w:rsid w:val="00AD37D2"/>
    <w:rsid w:val="00AD4302"/>
    <w:rsid w:val="00AD43A7"/>
    <w:rsid w:val="00AE2EB7"/>
    <w:rsid w:val="00AE3CA1"/>
    <w:rsid w:val="00AF1A25"/>
    <w:rsid w:val="00B02754"/>
    <w:rsid w:val="00B02D9D"/>
    <w:rsid w:val="00B05CDA"/>
    <w:rsid w:val="00B21747"/>
    <w:rsid w:val="00B2255C"/>
    <w:rsid w:val="00B24DDC"/>
    <w:rsid w:val="00B27302"/>
    <w:rsid w:val="00B27D71"/>
    <w:rsid w:val="00B31446"/>
    <w:rsid w:val="00B4331C"/>
    <w:rsid w:val="00B43477"/>
    <w:rsid w:val="00B51BAE"/>
    <w:rsid w:val="00B51C9F"/>
    <w:rsid w:val="00B51D5C"/>
    <w:rsid w:val="00B526ED"/>
    <w:rsid w:val="00B544CF"/>
    <w:rsid w:val="00B54F36"/>
    <w:rsid w:val="00B649C7"/>
    <w:rsid w:val="00B70144"/>
    <w:rsid w:val="00B87FAB"/>
    <w:rsid w:val="00B90361"/>
    <w:rsid w:val="00B9102D"/>
    <w:rsid w:val="00B977B8"/>
    <w:rsid w:val="00BB0D10"/>
    <w:rsid w:val="00BC5366"/>
    <w:rsid w:val="00BD69AB"/>
    <w:rsid w:val="00BF2334"/>
    <w:rsid w:val="00C033EC"/>
    <w:rsid w:val="00C03943"/>
    <w:rsid w:val="00C07EB1"/>
    <w:rsid w:val="00C17ECC"/>
    <w:rsid w:val="00C22C42"/>
    <w:rsid w:val="00C239B4"/>
    <w:rsid w:val="00C2582C"/>
    <w:rsid w:val="00C3413F"/>
    <w:rsid w:val="00C34748"/>
    <w:rsid w:val="00C43F43"/>
    <w:rsid w:val="00C576E4"/>
    <w:rsid w:val="00C6311E"/>
    <w:rsid w:val="00C73FE3"/>
    <w:rsid w:val="00C83FA3"/>
    <w:rsid w:val="00C872AE"/>
    <w:rsid w:val="00C878C0"/>
    <w:rsid w:val="00C87DF4"/>
    <w:rsid w:val="00C95895"/>
    <w:rsid w:val="00C9679E"/>
    <w:rsid w:val="00CA026B"/>
    <w:rsid w:val="00CA0DCC"/>
    <w:rsid w:val="00CA402B"/>
    <w:rsid w:val="00CA40B1"/>
    <w:rsid w:val="00CB210B"/>
    <w:rsid w:val="00CC089A"/>
    <w:rsid w:val="00CC52C3"/>
    <w:rsid w:val="00CC5CA7"/>
    <w:rsid w:val="00CC7C51"/>
    <w:rsid w:val="00CD0B77"/>
    <w:rsid w:val="00CD2A77"/>
    <w:rsid w:val="00CD3F8E"/>
    <w:rsid w:val="00CF1A31"/>
    <w:rsid w:val="00CF1B19"/>
    <w:rsid w:val="00CF461E"/>
    <w:rsid w:val="00CF4CB8"/>
    <w:rsid w:val="00D04F59"/>
    <w:rsid w:val="00D05A1C"/>
    <w:rsid w:val="00D072F7"/>
    <w:rsid w:val="00D11F1B"/>
    <w:rsid w:val="00D13EB1"/>
    <w:rsid w:val="00D14585"/>
    <w:rsid w:val="00D15180"/>
    <w:rsid w:val="00D16CC2"/>
    <w:rsid w:val="00D217CE"/>
    <w:rsid w:val="00D355A6"/>
    <w:rsid w:val="00D369C9"/>
    <w:rsid w:val="00D42148"/>
    <w:rsid w:val="00D44545"/>
    <w:rsid w:val="00D446F9"/>
    <w:rsid w:val="00D45EEF"/>
    <w:rsid w:val="00D52EE8"/>
    <w:rsid w:val="00D64994"/>
    <w:rsid w:val="00D666C3"/>
    <w:rsid w:val="00D66A29"/>
    <w:rsid w:val="00D67712"/>
    <w:rsid w:val="00D70D50"/>
    <w:rsid w:val="00D71E0D"/>
    <w:rsid w:val="00D736E1"/>
    <w:rsid w:val="00D76AA9"/>
    <w:rsid w:val="00D80B88"/>
    <w:rsid w:val="00D97D7F"/>
    <w:rsid w:val="00D97DC5"/>
    <w:rsid w:val="00DA30D3"/>
    <w:rsid w:val="00DB2774"/>
    <w:rsid w:val="00DC31A6"/>
    <w:rsid w:val="00DD31FF"/>
    <w:rsid w:val="00DD665A"/>
    <w:rsid w:val="00DE335F"/>
    <w:rsid w:val="00DF3333"/>
    <w:rsid w:val="00DF5CEA"/>
    <w:rsid w:val="00E01A4C"/>
    <w:rsid w:val="00E11049"/>
    <w:rsid w:val="00E16C8D"/>
    <w:rsid w:val="00E21527"/>
    <w:rsid w:val="00E21BA8"/>
    <w:rsid w:val="00E30293"/>
    <w:rsid w:val="00E33A6D"/>
    <w:rsid w:val="00E41E9E"/>
    <w:rsid w:val="00E42517"/>
    <w:rsid w:val="00E52D02"/>
    <w:rsid w:val="00E61328"/>
    <w:rsid w:val="00E615AE"/>
    <w:rsid w:val="00E67926"/>
    <w:rsid w:val="00E7612A"/>
    <w:rsid w:val="00E810FC"/>
    <w:rsid w:val="00E86FAC"/>
    <w:rsid w:val="00E93DAE"/>
    <w:rsid w:val="00E945E4"/>
    <w:rsid w:val="00E9484B"/>
    <w:rsid w:val="00E97A71"/>
    <w:rsid w:val="00EA7EAE"/>
    <w:rsid w:val="00EB0705"/>
    <w:rsid w:val="00EC3ABF"/>
    <w:rsid w:val="00ED3CDD"/>
    <w:rsid w:val="00ED468C"/>
    <w:rsid w:val="00EE1A3B"/>
    <w:rsid w:val="00EE25D2"/>
    <w:rsid w:val="00EE3C36"/>
    <w:rsid w:val="00EE41E6"/>
    <w:rsid w:val="00EE4450"/>
    <w:rsid w:val="00EF6F30"/>
    <w:rsid w:val="00F00712"/>
    <w:rsid w:val="00F05AD3"/>
    <w:rsid w:val="00F12C2C"/>
    <w:rsid w:val="00F16D2B"/>
    <w:rsid w:val="00F2091E"/>
    <w:rsid w:val="00F20AE8"/>
    <w:rsid w:val="00F2690F"/>
    <w:rsid w:val="00F26BF3"/>
    <w:rsid w:val="00F42603"/>
    <w:rsid w:val="00F47C04"/>
    <w:rsid w:val="00F6038F"/>
    <w:rsid w:val="00F615E5"/>
    <w:rsid w:val="00F65C74"/>
    <w:rsid w:val="00F66318"/>
    <w:rsid w:val="00F72025"/>
    <w:rsid w:val="00F7421E"/>
    <w:rsid w:val="00F743C3"/>
    <w:rsid w:val="00F94084"/>
    <w:rsid w:val="00F96786"/>
    <w:rsid w:val="00FA707C"/>
    <w:rsid w:val="00FB2D76"/>
    <w:rsid w:val="00FB58E2"/>
    <w:rsid w:val="00FC293A"/>
    <w:rsid w:val="00FC2E6F"/>
    <w:rsid w:val="00FC5683"/>
    <w:rsid w:val="00FE1701"/>
    <w:rsid w:val="00FF0973"/>
    <w:rsid w:val="00FF09A0"/>
    <w:rsid w:val="00FF137F"/>
    <w:rsid w:val="00FF35D7"/>
    <w:rsid w:val="00FF3E78"/>
    <w:rsid w:val="00FF6650"/>
    <w:rsid w:val="51EE9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255211"/>
  <w15:docId w15:val="{A0C2144D-680D-4525-8136-9784B2A0A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2B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E61328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4714F2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1"/>
    <w:qFormat/>
    <w:rsid w:val="00166BC6"/>
    <w:pPr>
      <w:ind w:left="720"/>
      <w:contextualSpacing/>
    </w:pPr>
  </w:style>
  <w:style w:type="paragraph" w:styleId="Textodebalo">
    <w:name w:val="Balloon Text"/>
    <w:basedOn w:val="Normal"/>
    <w:link w:val="TextodebaloChar"/>
    <w:semiHidden/>
    <w:unhideWhenUsed/>
    <w:rsid w:val="00B22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2255C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1E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1703B1"/>
    <w:rPr>
      <w:color w:val="954F72" w:themeColor="followedHyperlink"/>
      <w:u w:val="single"/>
    </w:rPr>
  </w:style>
  <w:style w:type="paragraph" w:customStyle="1" w:styleId="Default">
    <w:name w:val="Default"/>
    <w:rsid w:val="0014180F"/>
    <w:pPr>
      <w:autoSpaceDE w:val="0"/>
      <w:autoSpaceDN w:val="0"/>
      <w:adjustRightInd w:val="0"/>
      <w:spacing w:after="0" w:line="240" w:lineRule="auto"/>
    </w:pPr>
    <w:rPr>
      <w:rFonts w:ascii="Frutiger LT Std" w:hAnsi="Frutiger LT Std" w:cs="Frutiger LT Std"/>
      <w:color w:val="000000"/>
      <w:sz w:val="24"/>
      <w:szCs w:val="24"/>
    </w:rPr>
  </w:style>
  <w:style w:type="character" w:customStyle="1" w:styleId="A01">
    <w:name w:val="A0+1"/>
    <w:uiPriority w:val="99"/>
    <w:rsid w:val="0014180F"/>
    <w:rPr>
      <w:rFonts w:cs="Frutiger LT Std"/>
      <w:b/>
      <w:bCs/>
      <w:color w:val="000000"/>
      <w:sz w:val="52"/>
      <w:szCs w:val="52"/>
    </w:rPr>
  </w:style>
  <w:style w:type="character" w:styleId="Forte">
    <w:name w:val="Strong"/>
    <w:uiPriority w:val="22"/>
    <w:qFormat/>
    <w:rsid w:val="00BC5366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4D376A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A971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971D5"/>
  </w:style>
  <w:style w:type="paragraph" w:styleId="Rodap">
    <w:name w:val="footer"/>
    <w:basedOn w:val="Normal"/>
    <w:link w:val="RodapChar"/>
    <w:uiPriority w:val="99"/>
    <w:unhideWhenUsed/>
    <w:rsid w:val="00A971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971D5"/>
  </w:style>
  <w:style w:type="paragraph" w:styleId="Corpodetexto">
    <w:name w:val="Body Text"/>
    <w:basedOn w:val="Normal"/>
    <w:link w:val="CorpodetextoChar"/>
    <w:uiPriority w:val="1"/>
    <w:qFormat/>
    <w:rsid w:val="00C73FE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8"/>
      <w:szCs w:val="28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73FE3"/>
    <w:rPr>
      <w:rFonts w:ascii="Calibri" w:eastAsia="Calibri" w:hAnsi="Calibri" w:cs="Calibri"/>
      <w:sz w:val="28"/>
      <w:szCs w:val="28"/>
      <w:lang w:val="pt-PT" w:eastAsia="pt-PT" w:bidi="pt-PT"/>
    </w:rPr>
  </w:style>
  <w:style w:type="paragraph" w:styleId="NormalWeb">
    <w:name w:val="Normal (Web)"/>
    <w:basedOn w:val="Normal"/>
    <w:uiPriority w:val="99"/>
    <w:semiHidden/>
    <w:unhideWhenUsed/>
    <w:rsid w:val="00A10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rsid w:val="00FC2E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2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0431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8BFD76DB4582429A966F9074F78F3C" ma:contentTypeVersion="7" ma:contentTypeDescription="Crie um novo documento." ma:contentTypeScope="" ma:versionID="e46bec7122def9e202d1c7d7bb6ca616">
  <xsd:schema xmlns:xsd="http://www.w3.org/2001/XMLSchema" xmlns:xs="http://www.w3.org/2001/XMLSchema" xmlns:p="http://schemas.microsoft.com/office/2006/metadata/properties" xmlns:ns2="7099f2a9-2aa5-4ec6-bbbb-5bedce669ac3" xmlns:ns3="5c5812ca-f643-47d8-b58b-a86161a06b28" targetNamespace="http://schemas.microsoft.com/office/2006/metadata/properties" ma:root="true" ma:fieldsID="8e0abeda7d334ba6aca11af9dbd4eb3c" ns2:_="" ns3:_="">
    <xsd:import namespace="7099f2a9-2aa5-4ec6-bbbb-5bedce669ac3"/>
    <xsd:import namespace="5c5812ca-f643-47d8-b58b-a86161a06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9f2a9-2aa5-4ec6-bbbb-5bedce669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812ca-f643-47d8-b58b-a86161a06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60E8F5-F52C-488D-876B-D81F42A3E0B4}"/>
</file>

<file path=customXml/itemProps2.xml><?xml version="1.0" encoding="utf-8"?>
<ds:datastoreItem xmlns:ds="http://schemas.openxmlformats.org/officeDocument/2006/customXml" ds:itemID="{5E787997-1A18-485E-A49F-B20D5DDC025E}">
  <ds:schemaRefs>
    <ds:schemaRef ds:uri="http://schemas.microsoft.com/office/2006/metadata/properties"/>
    <ds:schemaRef ds:uri="http://schemas.microsoft.com/office/infopath/2007/PartnerControls"/>
    <ds:schemaRef ds:uri="06452e4a-6ed9-4e57-881b-83ece10c3c3f"/>
    <ds:schemaRef ds:uri="917da9ae-a478-4cde-88a8-eac2ffab76c1"/>
  </ds:schemaRefs>
</ds:datastoreItem>
</file>

<file path=customXml/itemProps3.xml><?xml version="1.0" encoding="utf-8"?>
<ds:datastoreItem xmlns:ds="http://schemas.openxmlformats.org/officeDocument/2006/customXml" ds:itemID="{C40BAE51-911B-42D9-A2B9-2254B2C76D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166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Sandra Regina Tonarelli Rodrigues</dc:creator>
  <cp:lastModifiedBy>Elaine Cristina Cendretti</cp:lastModifiedBy>
  <cp:revision>5</cp:revision>
  <dcterms:created xsi:type="dcterms:W3CDTF">2023-03-01T12:04:00Z</dcterms:created>
  <dcterms:modified xsi:type="dcterms:W3CDTF">2023-03-01T12:45:00Z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0x010100FF8BFD76DB4582429A966F9074F78F3C</vt:lpwstr>
  </property>
  <property fmtid="{D5CDD505-2E9C-101B-9397-08002B2CF9AE}" pid="3" name="MSIP_Label_ff380b4d-8a71-4241-982c-3816ad3ce8fc_Enabled">
    <vt:lpwstr>true</vt:lpwstr>
  </property>
  <property fmtid="{D5CDD505-2E9C-101B-9397-08002B2CF9AE}" pid="4" name="MSIP_Label_ff380b4d-8a71-4241-982c-3816ad3ce8fc_SetDate">
    <vt:lpwstr>2023-02-27T11:17:14Z</vt:lpwstr>
  </property>
  <property fmtid="{D5CDD505-2E9C-101B-9397-08002B2CF9AE}" pid="5" name="MSIP_Label_ff380b4d-8a71-4241-982c-3816ad3ce8fc_Method">
    <vt:lpwstr>Standard</vt:lpwstr>
  </property>
  <property fmtid="{D5CDD505-2E9C-101B-9397-08002B2CF9AE}" pid="6" name="MSIP_Label_ff380b4d-8a71-4241-982c-3816ad3ce8fc_Name">
    <vt:lpwstr>defa4170-0d19-0005-0004-bc88714345d2</vt:lpwstr>
  </property>
  <property fmtid="{D5CDD505-2E9C-101B-9397-08002B2CF9AE}" pid="7" name="MSIP_Label_ff380b4d-8a71-4241-982c-3816ad3ce8fc_SiteId">
    <vt:lpwstr>eabe64c5-68f5-4a76-8301-9577a679e449</vt:lpwstr>
  </property>
  <property fmtid="{D5CDD505-2E9C-101B-9397-08002B2CF9AE}" pid="8" name="MSIP_Label_ff380b4d-8a71-4241-982c-3816ad3ce8fc_ActionId">
    <vt:lpwstr>b4a96168-7b06-4ba1-baa7-0df68f5e3b8f</vt:lpwstr>
  </property>
  <property fmtid="{D5CDD505-2E9C-101B-9397-08002B2CF9AE}" pid="9" name="MSIP_Label_ff380b4d-8a71-4241-982c-3816ad3ce8fc_ContentBits">
    <vt:lpwstr>0</vt:lpwstr>
  </property>
</Properties>
</file>